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300" w:lineRule="auto"/>
        <w:ind w:left="-359" w:right="602" w:firstLine="2100" w:firstLineChars="1000"/>
        <w:jc w:val="right"/>
        <w:rPr>
          <w:rFonts w:hint="eastAsia" w:ascii="华文新魏" w:hAnsi="华文新魏" w:eastAsia="华文新魏" w:cs="黑体"/>
          <w:b/>
          <w:sz w:val="40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-359" w:leftChars="0" w:right="283" w:rightChars="0" w:firstLine="2100" w:firstLineChars="1000"/>
        <w:jc w:val="right"/>
        <w:textAlignment w:val="auto"/>
        <w:outlineLvl w:val="9"/>
        <w:rPr>
          <w:rFonts w:ascii="华文新魏" w:hAnsi="华文新魏" w:eastAsia="华文新魏" w:cs="黑体"/>
          <w:b/>
          <w:sz w:val="96"/>
          <w:szCs w:val="72"/>
        </w:rPr>
      </w:pPr>
      <w:r>
        <w:rPr>
          <w:rFonts w:ascii="Calibri" w:hAnsi="Calibri" w:eastAsia="宋体" w:cs="黑体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-19685</wp:posOffset>
            </wp:positionV>
            <wp:extent cx="1200150" cy="845820"/>
            <wp:effectExtent l="0" t="0" r="0" b="1143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lum bright="-17999" contrast="36000"/>
                    </a:blip>
                    <a:srcRect l="4784" t="17480" r="69099" b="2220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新魏" w:hAnsi="华文新魏" w:eastAsia="华文新魏" w:cs="黑体"/>
          <w:b/>
          <w:sz w:val="96"/>
          <w:szCs w:val="72"/>
        </w:rPr>
        <w:t>工商管理学院</w:t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新魏" w:hAnsi="华文新魏" w:eastAsia="华文新魏" w:cs="黑体"/>
          <w:b/>
          <w:kern w:val="2"/>
          <w:sz w:val="72"/>
          <w:szCs w:val="72"/>
          <w:lang w:val="en-US" w:eastAsia="zh-CN" w:bidi="ar-SA"/>
        </w:rPr>
      </w:pPr>
      <w:r>
        <w:rPr>
          <w:rFonts w:hint="eastAsia" w:ascii="华文新魏" w:hAnsi="华文新魏" w:eastAsia="华文新魏" w:cs="黑体"/>
          <w:b/>
          <w:kern w:val="2"/>
          <w:sz w:val="72"/>
          <w:szCs w:val="72"/>
          <w:lang w:val="en-US" w:eastAsia="zh-CN" w:bidi="ar-SA"/>
        </w:rPr>
        <w:t>2016年团学工作</w:t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新魏" w:hAnsi="华文新魏" w:eastAsia="华文新魏" w:cs="黑体"/>
          <w:b/>
          <w:kern w:val="2"/>
          <w:sz w:val="36"/>
          <w:szCs w:val="36"/>
          <w:lang w:val="en-US" w:eastAsia="zh-CN" w:bidi="ar-SA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</w:pPr>
      <w:r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  <w:t>奖</w:t>
      </w:r>
    </w:p>
    <w:p>
      <w:pPr>
        <w:adjustRightInd w:val="0"/>
        <w:snapToGrid w:val="0"/>
        <w:spacing w:line="300" w:lineRule="auto"/>
        <w:jc w:val="center"/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</w:pPr>
      <w:r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  <w:t>励</w:t>
      </w:r>
    </w:p>
    <w:p>
      <w:pPr>
        <w:adjustRightInd w:val="0"/>
        <w:snapToGrid w:val="0"/>
        <w:spacing w:line="300" w:lineRule="auto"/>
        <w:jc w:val="center"/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</w:pPr>
      <w:r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  <w:t>汇</w:t>
      </w:r>
    </w:p>
    <w:p>
      <w:pPr>
        <w:adjustRightInd w:val="0"/>
        <w:snapToGrid w:val="0"/>
        <w:spacing w:line="300" w:lineRule="auto"/>
        <w:jc w:val="center"/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</w:pPr>
      <w:r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  <w:t>总</w:t>
      </w:r>
    </w:p>
    <w:p>
      <w:pPr>
        <w:adjustRightInd w:val="0"/>
        <w:snapToGrid w:val="0"/>
        <w:spacing w:line="300" w:lineRule="auto"/>
        <w:jc w:val="center"/>
        <w:rPr>
          <w:rFonts w:hint="eastAsia" w:ascii="Calibri" w:hAnsi="Calibri" w:eastAsia="华文新魏" w:cs="黑体"/>
          <w:b/>
          <w:sz w:val="84"/>
          <w:szCs w:val="84"/>
          <w:lang w:val="en-US" w:eastAsia="zh-CN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Calibri" w:hAnsi="Calibri" w:eastAsia="华文新魏" w:cs="黑体"/>
          <w:b/>
          <w:sz w:val="36"/>
          <w:szCs w:val="36"/>
          <w:lang w:val="en-US" w:eastAsia="zh-CN"/>
        </w:rPr>
      </w:pPr>
      <w:r>
        <w:rPr>
          <w:rFonts w:hint="eastAsia" w:ascii="Calibri" w:hAnsi="Calibri" w:eastAsia="华文新魏" w:cs="黑体"/>
          <w:b/>
          <w:sz w:val="36"/>
          <w:szCs w:val="36"/>
          <w:lang w:val="en-US" w:eastAsia="zh-CN"/>
        </w:rPr>
        <w:t>江西财经大学工商管理学院分团委、学生会</w:t>
      </w:r>
    </w:p>
    <w:p>
      <w:pPr>
        <w:adjustRightInd w:val="0"/>
        <w:snapToGrid w:val="0"/>
        <w:spacing w:line="300" w:lineRule="auto"/>
        <w:jc w:val="center"/>
        <w:rPr>
          <w:rFonts w:ascii="楷体_GB2312" w:hAnsi="楷体_GB2312" w:eastAsia="楷体_GB2312" w:cs="楷体_GB2312"/>
          <w:b/>
          <w:bCs/>
          <w:sz w:val="96"/>
          <w:szCs w:val="96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Calibri" w:hAnsi="Calibri" w:eastAsia="华文新魏" w:cs="黑体"/>
          <w:b/>
          <w:sz w:val="36"/>
          <w:szCs w:val="36"/>
          <w:lang w:val="en-US" w:eastAsia="zh-CN"/>
        </w:rPr>
        <w:t>二〇一六年十二月</w:t>
      </w:r>
    </w:p>
    <w:p>
      <w:pPr>
        <w:pStyle w:val="25"/>
        <w:spacing w:after="312" w:afterLines="100"/>
        <w:jc w:val="center"/>
        <w:rPr>
          <w:rFonts w:ascii="华文楷体" w:hAnsi="华文楷体" w:eastAsia="华文楷体" w:cs="华文楷体"/>
          <w:b/>
          <w:bCs/>
          <w:sz w:val="72"/>
          <w:szCs w:val="72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目  录</w:t>
      </w:r>
    </w:p>
    <w:p>
      <w:pPr>
        <w:spacing w:line="480" w:lineRule="auto"/>
        <w:ind w:right="-36" w:rightChars="-17"/>
        <w:jc w:val="left"/>
        <w:outlineLvl w:val="9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一、201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年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度团学奖励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统计汇总表…………………………………01</w:t>
      </w:r>
    </w:p>
    <w:p>
      <w:pPr>
        <w:spacing w:line="480" w:lineRule="auto"/>
        <w:ind w:right="-36" w:rightChars="-17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-201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6学年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国家奖学金获奖学生汇总表……………………04</w:t>
      </w:r>
    </w:p>
    <w:p>
      <w:pPr>
        <w:spacing w:line="480" w:lineRule="auto"/>
        <w:ind w:right="-36" w:rightChars="-17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-201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7学年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国家励志奖学金获奖学生汇总表………………05</w:t>
      </w:r>
    </w:p>
    <w:p>
      <w:pPr>
        <w:spacing w:line="480" w:lineRule="auto"/>
        <w:ind w:right="-36" w:rightChars="-17"/>
        <w:jc w:val="left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2016-2017学年国家助学金获奖学生汇总表……………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………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07</w:t>
      </w:r>
    </w:p>
    <w:p>
      <w:pPr>
        <w:spacing w:line="480" w:lineRule="auto"/>
        <w:ind w:right="-36" w:rightChars="-17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-201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6学年团内“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先进个人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”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汇总表………………………18</w:t>
      </w:r>
    </w:p>
    <w:p>
      <w:pPr>
        <w:spacing w:line="480" w:lineRule="auto"/>
        <w:ind w:right="-36" w:rightChars="-17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届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“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优秀毕业生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”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汇总表…………………………………35</w:t>
      </w:r>
    </w:p>
    <w:p>
      <w:pPr>
        <w:spacing w:line="480" w:lineRule="auto"/>
        <w:ind w:right="-36" w:rightChars="-17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-201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6学年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“单项奖”项目汇总表…………………………36</w:t>
      </w:r>
    </w:p>
    <w:p>
      <w:pPr>
        <w:spacing w:line="480" w:lineRule="auto"/>
        <w:ind w:right="-36" w:rightChars="-17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-201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6学年学生“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先进个人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”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汇总表………………………37</w:t>
      </w:r>
    </w:p>
    <w:p>
      <w:pPr>
        <w:spacing w:line="480" w:lineRule="auto"/>
        <w:ind w:right="-36" w:rightChars="-17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-201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6学年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企业奖学助学金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获奖学生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汇总表………………51</w:t>
      </w:r>
    </w:p>
    <w:p>
      <w:pPr>
        <w:spacing w:line="480" w:lineRule="auto"/>
        <w:ind w:right="-36" w:rightChars="-17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十、201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-201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6学年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工商“五个十大”评审结果汇总表……………53</w:t>
      </w:r>
    </w:p>
    <w:p>
      <w:pPr>
        <w:ind w:firstLine="480"/>
        <w:jc w:val="left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  <w:sectPr>
          <w:headerReference r:id="rId6" w:type="default"/>
          <w:pgSz w:w="11906" w:h="16838"/>
          <w:pgMar w:top="1440" w:right="1066" w:bottom="1440" w:left="1378" w:header="851" w:footer="992" w:gutter="0"/>
          <w:cols w:space="720" w:num="1"/>
          <w:docGrid w:type="lines" w:linePitch="312" w:charSpace="0"/>
        </w:sectPr>
      </w:pPr>
    </w:p>
    <w:p>
      <w:pPr>
        <w:spacing w:after="312" w:afterLines="100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hAnsi="华文楷体" w:eastAsia="楷体_GB2312" w:cs="华文楷体"/>
          <w:b/>
          <w:bCs/>
          <w:sz w:val="30"/>
          <w:szCs w:val="30"/>
          <w:lang w:val="en-US" w:eastAsia="zh-CN"/>
        </w:rPr>
        <w:t>2016</w:t>
      </w:r>
      <w:r>
        <w:rPr>
          <w:rFonts w:hint="eastAsia" w:ascii="楷体_GB2312" w:hAnsi="华文楷体" w:eastAsia="楷体_GB2312" w:cs="华文楷体"/>
          <w:b/>
          <w:bCs/>
          <w:sz w:val="30"/>
          <w:szCs w:val="30"/>
        </w:rPr>
        <w:t>年度</w:t>
      </w:r>
      <w:r>
        <w:rPr>
          <w:rFonts w:hint="eastAsia" w:ascii="楷体_GB2312" w:hAnsi="华文楷体" w:eastAsia="楷体_GB2312" w:cs="华文楷体"/>
          <w:b/>
          <w:bCs/>
          <w:sz w:val="30"/>
          <w:szCs w:val="30"/>
          <w:lang w:val="en-US" w:eastAsia="zh-CN"/>
        </w:rPr>
        <w:t>团学奖励</w:t>
      </w:r>
      <w:r>
        <w:rPr>
          <w:rFonts w:hint="eastAsia" w:ascii="楷体_GB2312" w:hAnsi="华文楷体" w:eastAsia="楷体_GB2312" w:cs="华文楷体"/>
          <w:b/>
          <w:bCs/>
          <w:sz w:val="30"/>
          <w:szCs w:val="30"/>
        </w:rPr>
        <w:t>统计汇总表</w:t>
      </w:r>
    </w:p>
    <w:tbl>
      <w:tblPr>
        <w:tblStyle w:val="21"/>
        <w:tblW w:w="10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409"/>
        <w:gridCol w:w="121"/>
        <w:gridCol w:w="135"/>
        <w:gridCol w:w="3465"/>
        <w:gridCol w:w="165"/>
        <w:gridCol w:w="570"/>
        <w:gridCol w:w="2771"/>
        <w:gridCol w:w="851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序号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单位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奖项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颁奖单位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（奖状上盖章单位）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级别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五四红旗分团委标兵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江西财经大学团委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校友先进工作单位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就业工作目标奖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高层次就业引领奖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创业引领奖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运动会先进宣传单位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江西财经大学体育运动委员会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运动会体育道德风尚奖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江西财经大学体育运动委员会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运动会学生团体总分第四名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江西财经大学体育运动委员会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“为它代言，拒绝表演”保护动物公益海报秀全国巡展活动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亚洲动物基金会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洲际奖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“吃亦有盗?食亦有道！”全国16强优秀社团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亚洲动物基金会、中国青年动物保护联盟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洲际奖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2016年暑期"三下乡"社会实践活动优秀团队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2016年三下乡社会实践千校千项"遴选活动最具影响力好项目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世界乐水行“滚蛋吧，臭河君”获“优秀团队”奖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世界乐水行执委会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TOTO水环境基金项目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中华环境保护基金会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“中国石油·公益未来”成长项目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中国扶贫基金会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义工协会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红芽计划行动先锋奖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好丽友公益大赛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青年志愿者协会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2017桂馨优先合作团队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北京桂馨慈善基金会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青年志愿者协会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优秀乡村夏令营案例入围奖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北京益微青年公益发展中心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青年志愿者协会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EV life二等奖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北京益微青年公益发展中心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青年志愿者协会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EV模式课程实践新星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北京益微青年公益发展中心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青年志愿者协会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团队管理优秀奖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北京益微青年公益发展中心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青年志愿者协会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江西省志愿服务大赛三等奖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江西省团省委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江西省共青团“青年雷锋队”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共青团江西省委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义工协会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江西省共青团“青年雷锋队”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共青团江西省委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义工协会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优秀团体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南昌市青少年发展基金会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市级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义工协会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先进慈善义工服务基地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南昌慈善义工协会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市级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义工协会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先进慈善义工组织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南昌慈善义工协会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市级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义工协会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优秀慈善义工服务项目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南昌慈善义工协会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市级</w:t>
            </w:r>
          </w:p>
        </w:tc>
        <w:tc>
          <w:tcPr>
            <w:tcW w:w="4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学术部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第十一届创业技能竞赛月最佳组织奖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江西财经大学校学术部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学术部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第二十七届学生学术节优秀学术部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江西财经大学校学术部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辩论队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江西财经大学第二十七届学术节辩论赛冠军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江西财经大学校学术部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女生部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模特大赛团体赛时代秀二等奖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江西财经大学校女生部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文艺部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江西财经大学第三十二届合唱艺术节暨一二·九大合唱二等奖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组织部、宣传部、学工处、工会、团委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体育部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“新生杯”定向越野比赛团体总分第四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江西财经大学体育运动委员会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体育部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“精英杯”足球赛亚军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江西财经大学体育运动委员会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体育部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“院系杯”篮球赛季军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江西财经大学体育运动委员会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体育部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“院系杯”足球赛亚军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江西财经大学体育运动委员会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营销达人社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江西财经大学第十一届社团文化艺术节优秀社团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共青团江西财经大学委员会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营销达人社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江西财经大学十佳社团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共青团江西财经大学委员会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绿派社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江西财经大学十佳社团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共青团江西财经大学委员会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物流学会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江西财经大学十佳社团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共青团江西财经大学委员会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企业管理协会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江西财经大学十优社团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江西财经大学社团管理委员会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校级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卢海涛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GMC国际企业管理挑战赛全国三等奖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Global Managerment Challenge International Organizing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程  辉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GMC国际企业管理挑战赛全国三等奖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Global Managerment Challenge International Organizing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汤圭玉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GMC国际企业管理挑战赛全国三等奖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Global Managerment Challenge International Organizing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李歆羡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GMC国际企业管理挑战赛全国三等奖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Global Managerment Challenge International Organizing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童晨林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国际商学院联盟案例大赛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全球16强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 w:val="20"/>
                <w:szCs w:val="24"/>
                <w:lang w:val="en-US" w:eastAsia="zh-CN" w:bidi="ar-SA"/>
              </w:rPr>
              <w:t>Network of International Business School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卢海涛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首届全国百佳电子商务案例大赛二等奖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教育部高等学校电子商务专业类教学指导委员会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禤伟锋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第八届全球ERPSim国际大赛（中国赛区)第二名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SAP大学能力中心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姜京枫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第八届全球ERPSim国际大赛（中国赛区)第二名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SAP大学能力中心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廖璐云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第八届全球ERPSim国际大赛（中国赛区)第二名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SAP大学能力中心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黄程燕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第八届全球ERPSim国际大赛（中国赛区)第二名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SAP大学能力中心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金晨远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2016年全国大学生英语竞赛一等奖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高等学校大学外语教学指导委员会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陈艺鑫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2016美国大学生数学建模大赛参与奖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COMAP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付亚琳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第七届“智·商”全国大学生商业技能大赛优胜奖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中山大学国际金融学院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林  亮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第十届东方智慧全国商业案例分析大赛全国优秀奖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东方智慧案例大赛组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崔建明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第十届东方智慧全国商业案例分析大赛全国优秀奖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东方智慧案例大赛组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唐佳佳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第十届东方智慧全国商业案例分析大赛全国优秀奖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东方智慧案例大赛组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查文卉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第十届东方智慧全国商业案例分析大赛全国优秀奖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东方智慧案例大赛组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程燕荣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第十届东方智慧全国商业案例分析大赛全国优秀奖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东方智慧案例大赛组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李培培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第十届东方智慧全国商业案例分析大赛全国优秀奖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东方智慧案例大赛组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唐  乐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第十届东方智慧全国商业案例分析大赛全国优秀奖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东方智慧案例大赛组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刘依琳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第十届东方智慧全国商业案例分析大赛全国优秀奖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东方智慧案例大赛组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冷昕玥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全国大学生商务谈判策划大赛一等奖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全国经济管理院校工业技术学研究会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楼诗逸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全国大学生商务谈判策划大赛一等奖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全国经济管理院校工业技术学研究会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胡至灵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全国大学生商务谈判策划大赛一等奖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全国经济管理院校工业技术学研究会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付  康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全国大学生商务谈判策划大赛一等奖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全国经济管理院校工业技术学研究会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王  洁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全国大学生商务谈判策划大赛一等奖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全国经济管理院校工业技术学研究会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朱世锋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0"/>
              </w:rPr>
              <w:t>第三届百度创新营销大赛</w:t>
            </w:r>
            <w:r>
              <w:rPr>
                <w:rFonts w:hint="eastAsia" w:ascii="楷体_GB2312" w:hAnsi="楷体_GB2312" w:eastAsia="楷体_GB2312" w:cs="楷体_GB2312"/>
                <w:color w:val="auto"/>
                <w:sz w:val="20"/>
                <w:lang w:val="en-US" w:eastAsia="zh-CN"/>
              </w:rPr>
              <w:t>二等奖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百度营销大学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应庆良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0"/>
              </w:rPr>
              <w:t>第三届百度创新营销大赛</w:t>
            </w:r>
            <w:r>
              <w:rPr>
                <w:rFonts w:hint="eastAsia" w:ascii="楷体_GB2312" w:hAnsi="楷体_GB2312" w:eastAsia="楷体_GB2312" w:cs="楷体_GB2312"/>
                <w:color w:val="auto"/>
                <w:sz w:val="20"/>
                <w:lang w:val="en-US" w:eastAsia="zh-CN"/>
              </w:rPr>
              <w:t>二等奖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百度营销大学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刘  颖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0"/>
              </w:rPr>
              <w:t>第三届百度创新营销大赛</w:t>
            </w:r>
            <w:r>
              <w:rPr>
                <w:rFonts w:hint="eastAsia" w:ascii="楷体_GB2312" w:hAnsi="楷体_GB2312" w:eastAsia="楷体_GB2312" w:cs="楷体_GB2312"/>
                <w:color w:val="auto"/>
                <w:sz w:val="20"/>
                <w:lang w:val="en-US" w:eastAsia="zh-CN"/>
              </w:rPr>
              <w:t>二等奖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百度营销大学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冷昕玥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0"/>
                <w:lang w:val="en-US" w:eastAsia="zh-CN"/>
              </w:rPr>
              <w:t>2016微尚创客杯青年创业大赛全国8强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中国青年报社、中青在线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杨  洁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auto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0"/>
                <w:lang w:val="en-US" w:eastAsia="zh-CN"/>
              </w:rPr>
              <w:t>2016微尚创客杯青年创业大赛全国8强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中国青年报社、中青在线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谢  霖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程  辉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  伟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曹  迪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蔡  芸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徐思思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赵沁微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赵  颖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刑可成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0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张志文</w:t>
            </w:r>
          </w:p>
        </w:tc>
        <w:tc>
          <w:tcPr>
            <w:tcW w:w="3721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2016年“创青春”全国大学生创业大赛计划类竞赛铜奖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邓玉婷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  娉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张铭凯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刘  婷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第三届大智慧杯全国大学生金融精英挑战赛二等奖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刘  丽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第三届大智慧杯全国大学生金融精英挑战赛二等奖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朱黄子睿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第三届大智慧杯全国大学生金融精英挑战赛二等奖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卢勇政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周桂平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李孙民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郑李弘元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陈春媛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黄  新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第三届大智慧杯全国大学生金融精英挑战赛二等奖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文  岳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第三届大智慧杯全国大学生金融精英挑战赛二等奖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胡诗萍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许樟红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第三届大智慧杯全国大学生金融精英挑战赛三等奖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全国学联秘书处、共青团中央学校部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国家级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芦莹莹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“精创教育杯”大学生人力资源管理沙盘模拟竞赛省三等奖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华东交通大学经济管理学院以及浙江精创教育科技有限公司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贾慧君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“精创教育杯”大学生人力资源管理沙盘模拟竞赛省三等奖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华东交通大学经济管理学院以及浙江精创教育科技有限公司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杨斯佳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“精创教育杯”大学生人力资源管理沙盘模拟竞赛省三等奖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华东交通大学经济管理学院以及浙江精创教育科技有限公司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史晨辰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“精创教育杯”大学生人力资源管理沙盘模拟竞赛省三等奖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华东交通大学经济管理学院以及浙江精创教育科技有限公司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朱黄子睿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“精创教育杯”大学生人力资源管理沙盘模拟竞赛省三等奖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华东交通大学经济管理学院以及浙江精创教育科技有限公司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彭春蕾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“精创教育杯”大学生人力资源管理沙盘模拟竞赛省三等奖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华东交通大学经济管理学院以及浙江精创教育科技有限公司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蔡  芸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2016电信杯“创青春”江西省大学生创业大赛金奖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赵沁微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2016电信杯“创青春”江西省大学生创业大赛金奖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徐思思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2016电信杯“创青春”江西省大学生创业大赛金奖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程  辉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2016电信杯“创青春”江西省大学生创业大赛金奖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  伟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2016电信杯“创青春”江西省大学生创业大赛金奖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曹  迪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2016电信杯“创青春”江西省大学生创业大赛金奖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赵  颖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2016电信杯“创青春”江西省大学生创业大赛金奖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刑可成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2016电信杯“创青春”江西省大学生创业大赛金奖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李怡睿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银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郑梦莹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银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史晨辰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  晗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丁立坤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方舟皓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李盛昌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李媛婷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冷昕玥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周玉婷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宋秋红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崔行健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铜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谢  霖</w:t>
            </w:r>
          </w:p>
        </w:tc>
        <w:tc>
          <w:tcPr>
            <w:tcW w:w="34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2016电信杯“创青春”江西省大学生创业大赛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银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奖</w:t>
            </w:r>
          </w:p>
        </w:tc>
        <w:tc>
          <w:tcPr>
            <w:tcW w:w="3506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团省委、省教育厅、省科学技术协会、省学联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汪雅婷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2016年全省大学生英语竞赛优胜奖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江西省外语学会 江西省大学外语教学研究会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刘贺宇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2016年全省大学生英语竞赛优胜奖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江西省外语学会 江西省大学外语教学研究会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黄  亮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2016年全省大学生英语竞赛优胜奖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江西省外语学会 江西省大学外语教学研究会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张小文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2016年全省大学生英语竞赛优胜奖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江西省外语学会 江西省大学外语教学研究会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冯丽芳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2016年全省大学生英语竞赛优胜奖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江西省外语学会 江西省大学外语教学研究会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唐文涛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2016年全省大学生英语竞赛优胜奖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江西省外语学会 江西省大学外语教学研究会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周  林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江西省“高校杯”数学联赛特等奖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共青团东华理工大学委员会、共青团江西财经大学委员会、共青团江西理工大学、共青团南昌工程学院委员会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罗  彤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“学创杯”2016全国大学生创业综合模拟大赛省赛二等奖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高等学校国家级实验教学示范中心联席会经管学科组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侯黄萍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“学创杯”2016全国大学生创业综合模拟大赛省赛二等奖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高等学校国家级实验教学示范中心联席会经管学科组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杨舒怡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“学创杯”2016全国大学生创业综合模拟大赛省赛二等奖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高等学校国家级实验教学示范中心联席会经管学科组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楼诗逸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“学创杯”2016全国大学生创业综合模拟大赛省赛三等奖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高等学校国家级实验教学示范中心联席会经管学科组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陈延弘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“学创杯”2016全国大学生创业综合模拟大赛省赛三等奖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高等学校国家级实验教学示范中心联席会经管学科组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陆洪贇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“学创杯”2016全国大学生创业综合模拟大赛省赛三等奖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高等学校国家级实验教学示范中心联席会经管学科组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范雪璐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双港六校“文明与节能同行”知识竞赛省二等奖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孙佳琪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双港六校“文明与节能同行”知识竞赛省二等奖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芦  苑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赵伟峻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张苏成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龙包林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唐  茗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曹  迪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徐璐璐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刘乐乐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王文琦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第二届中国青年APP大赛省优秀奖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65" w:type="dxa"/>
            <w:gridSpan w:val="3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冷昕玥</w:t>
            </w:r>
          </w:p>
        </w:tc>
        <w:tc>
          <w:tcPr>
            <w:tcW w:w="36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首届“青云杯”创新创业大赛三等奖</w:t>
            </w:r>
          </w:p>
        </w:tc>
        <w:tc>
          <w:tcPr>
            <w:tcW w:w="3341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南昌市商务局、南昌市青云谱区人民政府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熊振安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首届“青云杯”创新创业大赛三等奖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南昌市商务局、南昌市青云谱区人民政府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邵智楠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首届“青云杯”创新创业大赛三等奖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南昌市商务局、南昌市青云谱区人民政府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胡诗萍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首届“青云杯”创新创业大赛三等奖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南昌市商务局、南昌市青云谱区人民政府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杨斯佳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首届“青云杯”创新创业大赛三等奖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南昌市商务局、南昌市青云谱区人民政府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杨雪婷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首届“青云杯”创新创业大赛三等奖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南昌市商务局、南昌市青云谱区人民政府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柴思瑒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首届“青云杯”创新创业大赛三等奖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lang w:val="en-US" w:eastAsia="zh-CN"/>
              </w:rPr>
              <w:t>南昌市商务局、南昌市青云谱区人民政府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付美珍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“仙琚杯”江西省大学生青春健康知识竞赛省第三名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库宝玲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江西省大学生知识产权（专利）大赛三等奖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谌  静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江西省大学生知识产权（专利）大赛三等奖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卢  娜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江西省大学生知识产权（专利）大赛三等奖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曹  迪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江西省大学生知识产权（专利）大赛三等奖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李嘉欣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江西省大学生知识产权（专利）大赛二等奖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王玲钰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江西省大学生知识产权（专利）大赛三等奖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张  妍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江西省大学生知识产权（专利）大赛三等奖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楼诗逸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2016年江西省大学生创业综合模拟一等奖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陈延弘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2016年江西省大学生创业综合模拟一等奖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陆洪贇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2016年江西省大学生创业综合模拟一等奖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刘贺宇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冷昕玥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石  晶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李  静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岳  阳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黄  慧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于师蕊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杨程悦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唐亚辉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曾伟轩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2016年江西省大学生物流业务仿真大赛二等奖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赵江南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江西省第四届华创杯市场调查分析大赛二等奖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刘佳敏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江西省第四届华创杯市场调查分析大赛二等奖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花小飞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江西省第四届华创杯市场调查分析大赛二等奖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李  娉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江西省第四届华创杯市场调查分析大赛二等奖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姚  沙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江西省第四届华创杯市场调查分析大赛二等奖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鄢  凯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江西省第四届华创杯市场调查分析大赛二等奖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省教育厅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刘  颖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应庆良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朱世锋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余  凯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田桂香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马雪珺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江  雨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闫  畅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第三届百度创新营销大赛华南赛区一等奖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3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李光凯</w:t>
            </w:r>
          </w:p>
        </w:tc>
        <w:tc>
          <w:tcPr>
            <w:tcW w:w="4335" w:type="dxa"/>
            <w:gridSpan w:val="4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第三届百度创新营销大赛华南赛区二等奖</w:t>
            </w:r>
          </w:p>
        </w:tc>
        <w:tc>
          <w:tcPr>
            <w:tcW w:w="27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3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姜京枫</w:t>
            </w:r>
          </w:p>
        </w:tc>
        <w:tc>
          <w:tcPr>
            <w:tcW w:w="4335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第三届百度创新营销大赛华南赛区二等奖</w:t>
            </w:r>
          </w:p>
        </w:tc>
        <w:tc>
          <w:tcPr>
            <w:tcW w:w="277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3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李  慧</w:t>
            </w:r>
          </w:p>
        </w:tc>
        <w:tc>
          <w:tcPr>
            <w:tcW w:w="4335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第三届百度创新营销大赛华南赛区二等奖</w:t>
            </w:r>
          </w:p>
        </w:tc>
        <w:tc>
          <w:tcPr>
            <w:tcW w:w="277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53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周  琪</w:t>
            </w:r>
          </w:p>
        </w:tc>
        <w:tc>
          <w:tcPr>
            <w:tcW w:w="4335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第三届百度创新营销大赛华南赛区二等奖</w:t>
            </w:r>
          </w:p>
        </w:tc>
        <w:tc>
          <w:tcPr>
            <w:tcW w:w="277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right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53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  <w:t>王林凤</w:t>
            </w:r>
          </w:p>
        </w:tc>
        <w:tc>
          <w:tcPr>
            <w:tcW w:w="4335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第三届百度创新营销大赛华南赛区二等奖</w:t>
            </w:r>
          </w:p>
        </w:tc>
        <w:tc>
          <w:tcPr>
            <w:tcW w:w="277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  <w:lang w:val="en-US" w:eastAsia="zh-CN"/>
              </w:rPr>
              <w:t>百度营销公司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0"/>
              </w:rPr>
              <w:t>省级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hint="eastAsia" w:ascii="楷体_GB2312" w:eastAsia="楷体_GB2312" w:cs="宋体"/>
          <w:color w:val="000000"/>
          <w:sz w:val="24"/>
        </w:rPr>
      </w:pPr>
      <w:r>
        <w:rPr>
          <w:rFonts w:hint="eastAsia" w:ascii="楷体_GB2312" w:eastAsia="楷体_GB2312" w:cs="宋体"/>
          <w:color w:val="000000"/>
          <w:sz w:val="24"/>
        </w:rPr>
        <w:t>合计：</w:t>
      </w:r>
    </w:p>
    <w:p>
      <w:pPr>
        <w:rPr>
          <w:rFonts w:hint="eastAsia" w:ascii="楷体_GB2312" w:eastAsia="楷体_GB2312" w:cs="宋体"/>
          <w:color w:val="000000"/>
          <w:sz w:val="24"/>
        </w:rPr>
      </w:pPr>
      <w:r>
        <w:rPr>
          <w:rFonts w:hint="eastAsia" w:ascii="楷体_GB2312" w:eastAsia="楷体_GB2312" w:cs="宋体"/>
          <w:color w:val="000000"/>
          <w:sz w:val="24"/>
          <w:lang w:val="en-US" w:eastAsia="zh-CN"/>
        </w:rPr>
        <w:t>集体奖：</w:t>
      </w:r>
      <w:r>
        <w:rPr>
          <w:rFonts w:hint="eastAsia" w:ascii="楷体_GB2312" w:eastAsia="楷体_GB2312" w:cs="宋体"/>
          <w:color w:val="000000"/>
          <w:sz w:val="24"/>
        </w:rPr>
        <w:t>国家级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</w:t>
      </w:r>
      <w:r>
        <w:rPr>
          <w:rFonts w:hint="eastAsia" w:ascii="楷体_GB2312" w:eastAsia="楷体_GB2312"/>
          <w:color w:val="000000"/>
          <w:sz w:val="24"/>
          <w:u w:val="single"/>
          <w:lang w:val="en-US" w:eastAsia="zh-CN"/>
        </w:rPr>
        <w:t xml:space="preserve"> 13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</w:t>
      </w:r>
      <w:r>
        <w:rPr>
          <w:rFonts w:hint="eastAsia" w:ascii="楷体_GB2312" w:eastAsia="楷体_GB2312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eastAsia="楷体_GB2312" w:cs="宋体"/>
          <w:color w:val="000000"/>
          <w:sz w:val="24"/>
        </w:rPr>
        <w:t>项，省级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</w:t>
      </w:r>
      <w:r>
        <w:rPr>
          <w:rFonts w:hint="eastAsia" w:ascii="楷体_GB2312" w:eastAsia="楷体_GB2312"/>
          <w:color w:val="000000"/>
          <w:sz w:val="24"/>
          <w:u w:val="single"/>
          <w:lang w:val="en-US" w:eastAsia="zh-CN"/>
        </w:rPr>
        <w:t>7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</w:t>
      </w:r>
      <w:r>
        <w:rPr>
          <w:rFonts w:hint="eastAsia" w:ascii="楷体_GB2312" w:eastAsia="楷体_GB2312" w:cs="宋体"/>
          <w:color w:val="000000"/>
          <w:sz w:val="24"/>
        </w:rPr>
        <w:t xml:space="preserve">项，校级 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</w:t>
      </w:r>
      <w:r>
        <w:rPr>
          <w:rFonts w:hint="eastAsia" w:ascii="楷体_GB2312" w:eastAsia="楷体_GB2312"/>
          <w:color w:val="000000"/>
          <w:sz w:val="24"/>
          <w:u w:val="single"/>
          <w:lang w:val="en-US" w:eastAsia="zh-CN"/>
        </w:rPr>
        <w:t xml:space="preserve">22 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</w:t>
      </w:r>
      <w:r>
        <w:rPr>
          <w:rFonts w:hint="eastAsia" w:ascii="楷体_GB2312" w:eastAsia="楷体_GB2312" w:cs="宋体"/>
          <w:color w:val="000000"/>
          <w:sz w:val="24"/>
        </w:rPr>
        <w:t>项。</w:t>
      </w:r>
    </w:p>
    <w:p>
      <w:pPr>
        <w:rPr>
          <w:rFonts w:hint="eastAsia" w:ascii="楷体_GB2312" w:eastAsia="楷体_GB2312" w:cs="宋体"/>
          <w:color w:val="000000"/>
          <w:sz w:val="24"/>
          <w:lang w:val="en-US" w:eastAsia="zh-CN"/>
        </w:rPr>
      </w:pPr>
      <w:r>
        <w:rPr>
          <w:rFonts w:hint="eastAsia" w:ascii="楷体_GB2312" w:eastAsia="楷体_GB2312" w:cs="宋体"/>
          <w:color w:val="000000"/>
          <w:sz w:val="24"/>
          <w:lang w:val="en-US" w:eastAsia="zh-CN"/>
        </w:rPr>
        <w:t>个人奖：</w:t>
      </w:r>
      <w:r>
        <w:rPr>
          <w:rFonts w:hint="eastAsia" w:ascii="楷体_GB2312" w:eastAsia="楷体_GB2312" w:cs="宋体"/>
          <w:color w:val="000000"/>
          <w:sz w:val="24"/>
        </w:rPr>
        <w:t>国家级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</w:t>
      </w:r>
      <w:r>
        <w:rPr>
          <w:rFonts w:hint="eastAsia" w:ascii="楷体_GB2312" w:eastAsia="楷体_GB2312"/>
          <w:color w:val="000000"/>
          <w:sz w:val="24"/>
          <w:u w:val="single"/>
          <w:lang w:val="en-US" w:eastAsia="zh-CN"/>
        </w:rPr>
        <w:t xml:space="preserve">23 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</w:t>
      </w:r>
      <w:r>
        <w:rPr>
          <w:rFonts w:hint="eastAsia" w:ascii="楷体_GB2312" w:eastAsia="楷体_GB2312" w:cs="宋体"/>
          <w:color w:val="000000"/>
          <w:sz w:val="24"/>
        </w:rPr>
        <w:t>项，省级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</w:t>
      </w:r>
      <w:r>
        <w:rPr>
          <w:rFonts w:hint="eastAsia" w:ascii="楷体_GB2312" w:eastAsia="楷体_GB2312"/>
          <w:color w:val="000000"/>
          <w:sz w:val="24"/>
          <w:u w:val="single"/>
          <w:lang w:val="en-US" w:eastAsia="zh-CN"/>
        </w:rPr>
        <w:t>37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</w:t>
      </w:r>
      <w:r>
        <w:rPr>
          <w:rFonts w:hint="eastAsia" w:ascii="楷体_GB2312" w:eastAsia="楷体_GB2312" w:cs="宋体"/>
          <w:color w:val="000000"/>
          <w:sz w:val="24"/>
        </w:rPr>
        <w:t>项</w:t>
      </w:r>
      <w:r>
        <w:rPr>
          <w:rFonts w:hint="eastAsia" w:ascii="楷体_GB2312" w:eastAsia="楷体_GB2312" w:cs="宋体"/>
          <w:color w:val="000000"/>
          <w:sz w:val="24"/>
          <w:lang w:eastAsia="zh-CN"/>
        </w:rPr>
        <w:t>。</w:t>
      </w:r>
    </w:p>
    <w:p>
      <w:pPr>
        <w:rPr>
          <w:rFonts w:hint="eastAsia" w:ascii="楷体_GB2312" w:eastAsia="楷体_GB2312" w:cs="宋体"/>
          <w:color w:val="000000"/>
          <w:sz w:val="24"/>
        </w:rPr>
      </w:pPr>
      <w:r>
        <w:rPr>
          <w:rFonts w:hint="eastAsia" w:ascii="楷体_GB2312" w:eastAsia="楷体_GB2312" w:cs="宋体"/>
          <w:color w:val="000000"/>
          <w:sz w:val="24"/>
        </w:rPr>
        <w:br w:type="page"/>
      </w:r>
    </w:p>
    <w:p>
      <w:pPr>
        <w:tabs>
          <w:tab w:val="center" w:pos="4153"/>
        </w:tabs>
        <w:spacing w:after="312" w:afterLines="100"/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华文楷体" w:eastAsia="楷体_GB2312" w:cs="华文楷体"/>
          <w:b/>
          <w:bCs/>
          <w:sz w:val="30"/>
          <w:szCs w:val="30"/>
        </w:rPr>
        <w:t>201</w:t>
      </w:r>
      <w:r>
        <w:rPr>
          <w:rFonts w:hint="eastAsia" w:ascii="楷体_GB2312" w:hAnsi="华文楷体" w:eastAsia="楷体_GB2312" w:cs="华文楷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楷体_GB2312" w:hAnsi="华文楷体" w:eastAsia="楷体_GB2312" w:cs="华文楷体"/>
          <w:b/>
          <w:bCs/>
          <w:sz w:val="30"/>
          <w:szCs w:val="30"/>
        </w:rPr>
        <w:t>-201</w:t>
      </w:r>
      <w:r>
        <w:rPr>
          <w:rFonts w:hint="eastAsia" w:ascii="楷体_GB2312" w:hAnsi="华文楷体" w:eastAsia="楷体_GB2312" w:cs="华文楷体"/>
          <w:b/>
          <w:bCs/>
          <w:sz w:val="30"/>
          <w:szCs w:val="30"/>
          <w:lang w:val="en-US" w:eastAsia="zh-CN"/>
        </w:rPr>
        <w:t>6学年</w:t>
      </w:r>
      <w:r>
        <w:rPr>
          <w:rFonts w:hint="eastAsia" w:ascii="楷体_GB2312" w:hAnsi="华文楷体" w:eastAsia="楷体_GB2312" w:cs="华文楷体"/>
          <w:b/>
          <w:bCs/>
          <w:sz w:val="30"/>
          <w:szCs w:val="30"/>
        </w:rPr>
        <w:t>国家奖学金获奖学生汇总表</w:t>
      </w:r>
    </w:p>
    <w:tbl>
      <w:tblPr>
        <w:tblStyle w:val="21"/>
        <w:tblW w:w="103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375"/>
        <w:gridCol w:w="3527"/>
        <w:gridCol w:w="1340"/>
        <w:gridCol w:w="796"/>
        <w:gridCol w:w="958"/>
        <w:gridCol w:w="15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入学年月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卢海涛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0130571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汉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.0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杨舒怡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0140774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汉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.0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芦莹莹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0140583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汉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.0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</w:rPr>
              <w:t>9</w:t>
            </w: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sz w:val="24"/>
        </w:rPr>
      </w:pPr>
    </w:p>
    <w:p>
      <w:pPr>
        <w:spacing w:line="400" w:lineRule="exact"/>
        <w:rPr>
          <w:rFonts w:ascii="楷体_GB2312" w:hAnsi="楷体_GB2312" w:eastAsia="楷体_GB2312" w:cs="楷体_GB2312"/>
          <w:sz w:val="24"/>
        </w:rPr>
        <w:sectPr>
          <w:foot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center" w:pos="4153"/>
        </w:tabs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201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-201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学年国家励志奖学金获奖学生汇总表</w:t>
      </w:r>
    </w:p>
    <w:tbl>
      <w:tblPr>
        <w:tblStyle w:val="21"/>
        <w:tblW w:w="96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1496"/>
        <w:gridCol w:w="3167"/>
        <w:gridCol w:w="1130"/>
        <w:gridCol w:w="696"/>
        <w:gridCol w:w="1009"/>
        <w:gridCol w:w="15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入学年月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杨冰芳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0130535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土家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赖春燕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0130565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程  骞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0130638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蒋红艳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0130624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王  鹏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0130594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陈金秀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0130994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金晨施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0131045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刘妍利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0130717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程燕荣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0130751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杨  阳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0130689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欧阳赣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0130705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舒  露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0130683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胡咏之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0130833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刘  霞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0130793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刘梦瑶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0130818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余  婷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0130890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王  甜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0130887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万志勇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0130895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刘琰松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0130952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杨  新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0130957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黄  丽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0130912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郑文倩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（项目投资与营销策划方向）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0130772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张贞萍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0140614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项雯静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0140681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唐亚辉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0140602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程玉华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0140692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陈美琴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0140757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朱燕青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0143705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张  盈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0140778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徐东燕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0140824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黄  蓉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0140855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龙冰倩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0140881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李  静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0140916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杜晓波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0140925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程  姗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0140941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刘优婉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0140980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李  寻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（项目投资与营销策划方向）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0140803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廖璐云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（项目投资与营销策划方向）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0140722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许榕玲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0150597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郑文斌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0150591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洪燕玲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0150687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田桂香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0150682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刘  香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0150741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费梅菊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0150742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肖祥凤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0150781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刘  芸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0150805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周  洁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0150820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章思雨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0150885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刘  丹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0150899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许樟红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国际市场营销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0150932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center" w:pos="4153"/>
        </w:tabs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201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-201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年度国家助学金学生汇总表</w:t>
      </w:r>
    </w:p>
    <w:tbl>
      <w:tblPr>
        <w:tblStyle w:val="21"/>
        <w:tblW w:w="998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461"/>
        <w:gridCol w:w="3076"/>
        <w:gridCol w:w="1138"/>
        <w:gridCol w:w="706"/>
        <w:gridCol w:w="1264"/>
        <w:gridCol w:w="16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获国家助学金档次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入学年月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得力巴尔·金恩斯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哈萨克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艾沙江·阿比力木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热孜宛古丽·斯马依力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古孜兰木·阿不利米提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阿布都艾尼·拜克热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计惠云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王蓉润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赖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何永存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土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钟沂蓉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汪晓雨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邓彬彬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洪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芬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高玉群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谢宜坚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谭磷鹿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熊雅琴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王春林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杨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青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</w:t>
            </w:r>
          </w:p>
        </w:tc>
        <w:tc>
          <w:tcPr>
            <w:tcW w:w="14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钟艳艳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</w:t>
            </w:r>
          </w:p>
        </w:tc>
        <w:tc>
          <w:tcPr>
            <w:tcW w:w="146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程啸天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</w:t>
            </w:r>
          </w:p>
        </w:tc>
        <w:tc>
          <w:tcPr>
            <w:tcW w:w="14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徐婷爱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</w:t>
            </w:r>
          </w:p>
        </w:tc>
        <w:tc>
          <w:tcPr>
            <w:tcW w:w="14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俞天瑞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毛武汉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张兴煌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李梦香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张贞萍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彭诗林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热比耶·艾比布拉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张露露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雷常耀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畲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廖为青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张单玲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周梦情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热孜完古丽•木沙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曾天香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余金辉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胡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凯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布依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田鹏飞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隆凤清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壮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季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飞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赵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雯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岳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夏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郭佳柳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黄程燕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49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康惠华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韩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曾顺辉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康金亮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梦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街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赖金凤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顾梓馨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59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于鑫鑫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龚丽娟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孙佳琪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汤宏梅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龚振强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阿依努尔·阿卜杜拉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易文秀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俞国幸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甘淑芬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张淑娥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69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廖晓兰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古丽米热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·吾普尔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木亚萨尔·吾斯曼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迪丽努尔·库尔班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迪力努尔·阿不都热西提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占轩然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鸿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彭岚婷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邬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俊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彭少英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79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徐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林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胡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檬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一档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汪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朱志帆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亮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谢姊君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危思程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苏志锋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卢玉亭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89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吴容梅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彭慧敏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陈瑞娥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于春娜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张月娥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胡雯妤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孙苗苗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李雪玲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钟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秀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叶云芳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99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王会文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何倩榕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成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铭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曾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李瑶瑶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廖若男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刘嘉欣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汪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颖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孔小建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匡玉英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109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曾笑盈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涂斯娴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李静雯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柯志娟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王志强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陈敏玲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汤灵逸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黄经伦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熊陆一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熊墨钰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119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罗东平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丽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张文霞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袁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涂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段志春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白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王旺城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李培培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梁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锐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慧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129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赖秋苹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沈大成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陈紫琴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磊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唐远飞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翟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鹏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李连成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张小兵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黄秋红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李小慧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139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芦莹莹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万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魏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禄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史晨辰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冯志龙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魏美玲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张晓裴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程玉华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郑燕方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艾文清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149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林琦馨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吐尔逊阿依·阿迪力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佩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朱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颖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熊咏琪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林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涂慧娟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盈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汤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敏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彭春蕾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159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辛明珠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郭上萍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何延馨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赵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威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裴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鑫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沈子夜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刘杜鹃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张宇萍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徐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宣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169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刘伟勇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郭志远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许杨坤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朱文祥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曹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肖孝斌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黄忆珍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顾杨王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扬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杨一青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179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寇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娟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卢勇政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钟小春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周子灼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库宝玲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翁蔓缘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李孙民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卢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瑶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陈春媛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郑心雨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189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姚文韬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祝养浩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陶汉英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瑞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朱明星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郑会情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肖晓华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苏比努尔·阿不列克木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易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丹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黄日鑫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199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贺探春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胡芳颖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杨文清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曹文文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白亚莉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朱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田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禾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俊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仁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刘佳慧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熊梦婷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吴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彬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杜杰强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李雅薇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付美琪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曲吉江村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王凤娇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蔡小满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苏比努尔·艾合麦提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振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219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钟鑫鑫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王阳晴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曹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晶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邱金慧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郭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艾丽皮热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·艾买提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维吾尔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卞在凤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蒙智军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侗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李宇彤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索朗德吉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229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江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欣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杨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水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孙旭晨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徐如诗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旦巴曲加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德吉卓嘎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李港华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郑少连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张洪清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239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熊小明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石珊珊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邹承君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冀凯峰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邹云彪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林冠颖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温红蕾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林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249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戴云晶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冯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菊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韩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骏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袁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政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詹志明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易绍元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二档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卢海涛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谢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萌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罗佳佳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土家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谢丽婷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259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蒋红艳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鹏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李瑶嘉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熊逸锋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卢海珍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壮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罗舒楠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黄汝婷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余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浩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袁淑艳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269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黄珊珊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刘钰瑶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王勤政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刘诗婷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余锦华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欧阳赣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徐思思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悦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刘妍利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鲍贺平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279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高泽昕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蒙古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2013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王倩璇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梁美雅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欧阳雨娟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侯黄萍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李起民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范智春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王玉珏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许海林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289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王林凤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章云斌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珂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杨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秀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徐梦婕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沈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叶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人力资源管理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杜晓波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静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胡云云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物流管理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唐宜轩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299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张睿心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崔建明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2014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张家卿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漆智彬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郑李弘元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周桂平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郭文玉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高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帆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攀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杨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309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赵盛景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欧阳欣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燕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黄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琪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赵莉阳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陈恒恒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李慧慧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崔文清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敏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市场营销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（项目投资与营销策划方向）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于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欢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2015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319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慧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程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君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向菊森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土家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朱志鑫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占超杰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陈吉瑞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林颖茜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陈玉婷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张雅婷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程慧玲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329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罗雨露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330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倪润琴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331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王星宇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332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周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涵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工商管理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333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赖周群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334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凡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静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国际市场营销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三档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女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2016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09</w:t>
            </w: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2015-2016年度“先进个人”汇总登记表</w:t>
      </w:r>
    </w:p>
    <w:p>
      <w:pPr>
        <w:snapToGrid w:val="0"/>
        <w:spacing w:before="240" w:line="360" w:lineRule="auto"/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此为第1页（共13页）</w:t>
      </w:r>
    </w:p>
    <w:tbl>
      <w:tblPr>
        <w:tblStyle w:val="22"/>
        <w:tblW w:w="9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35"/>
        <w:gridCol w:w="759"/>
        <w:gridCol w:w="741"/>
        <w:gridCol w:w="1326"/>
        <w:gridCol w:w="1059"/>
        <w:gridCol w:w="1519"/>
        <w:gridCol w:w="122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团支部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 职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授予称号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邹梦瑜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2015.06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谢姊君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2007.02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青协委员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卢海涛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2007.10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2015.06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汪  峰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心协委员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谢  萌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2007.04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赖春燕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黄  亮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苏志锋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2009.04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组织委员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杨冰芳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黄慧婕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汤圭玉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宣传委员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张荠尹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程  骞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2006.06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维权委员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蒋红艳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2008.06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夏文林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23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2006.09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素拓委员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谢  鑫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2008.10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徐  磊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2011.09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谢丽婷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napToGrid w:val="0"/>
        <w:spacing w:line="276" w:lineRule="auto"/>
        <w:jc w:val="both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both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（盖章）    2016年 4月7日        此页 18人（合计230人）</w:t>
      </w: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snapToGrid w:val="0"/>
        <w:spacing w:before="240" w:line="360" w:lineRule="auto"/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此为第2页（共13页）</w:t>
      </w:r>
    </w:p>
    <w:tbl>
      <w:tblPr>
        <w:tblStyle w:val="22"/>
        <w:tblW w:w="9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80"/>
        <w:gridCol w:w="765"/>
        <w:gridCol w:w="710"/>
        <w:gridCol w:w="1296"/>
        <w:gridCol w:w="1129"/>
        <w:gridCol w:w="1420"/>
        <w:gridCol w:w="1241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 职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授予称号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郭怡然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2009.04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刘  晴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贾婷婷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13工2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许鑫瑜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刘  丽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2009.06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胡丽丽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副团支书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吴靖文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舒  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曲子豪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2007.11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罗宁静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2007.12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钟艳艳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甘文轩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13人力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李  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2008.12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陈紫琴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2008.10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程燕荣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23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2008.10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李培培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2010.09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青协委员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文  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2010.09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梁  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8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（盖章）    2016年 4月7日        此页 18人（合计230人）</w:t>
      </w: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snapToGrid w:val="0"/>
        <w:spacing w:before="240" w:line="360" w:lineRule="auto"/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此为第3页（共13页）</w:t>
      </w:r>
    </w:p>
    <w:tbl>
      <w:tblPr>
        <w:tblStyle w:val="22"/>
        <w:tblW w:w="9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50"/>
        <w:gridCol w:w="780"/>
        <w:gridCol w:w="825"/>
        <w:gridCol w:w="1145"/>
        <w:gridCol w:w="1163"/>
        <w:gridCol w:w="1472"/>
        <w:gridCol w:w="1185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 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授予称号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金东黎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曹雨娴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2010.09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饶嘉诚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2006.09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13市营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刘  辉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芦  苑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2015.06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张  越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2015.11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副团支书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廖若男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潘亦欣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2015.06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刘梦瑶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杨思宇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2014.12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邓  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孔雨录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李瑶瑶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2015.12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袁淑艳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徐  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涂斯娴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心协委员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李静雯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王  甜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2008.07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snapToGrid w:val="0"/>
        <w:spacing w:line="276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</w:p>
    <w:p>
      <w:pPr>
        <w:snapToGrid w:val="0"/>
        <w:spacing w:line="276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snapToGrid w:val="0"/>
        <w:spacing w:before="240" w:line="360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此为第4页（共13页）</w:t>
      </w:r>
    </w:p>
    <w:tbl>
      <w:tblPr>
        <w:tblStyle w:val="22"/>
        <w:tblW w:w="9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008"/>
        <w:gridCol w:w="750"/>
        <w:gridCol w:w="804"/>
        <w:gridCol w:w="1310"/>
        <w:gridCol w:w="1108"/>
        <w:gridCol w:w="1428"/>
        <w:gridCol w:w="1269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团支部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 职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授予称号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李  晗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2009.07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郭莎莎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毛禹栋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2009.07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涂岩松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孔小建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2008.04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2015.06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王春林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2015.11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学习委员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谭磷鹿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周靖雯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2006.11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彭张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婉笛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青协委员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刘诗婷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2007.04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2015.07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汤灵逸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杨  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熊墨钰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2008.04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付  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2013.09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13国3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黄经伦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2013.09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赖  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2011.06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副团支书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卢丽莉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团小组组长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杨煜玲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维权委员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此为第5页（共13页）</w:t>
      </w:r>
    </w:p>
    <w:tbl>
      <w:tblPr>
        <w:tblStyle w:val="22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05"/>
        <w:gridCol w:w="840"/>
        <w:gridCol w:w="840"/>
        <w:gridCol w:w="1164"/>
        <w:gridCol w:w="1159"/>
        <w:gridCol w:w="1391"/>
        <w:gridCol w:w="1268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团支部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 职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授予称号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梁  靖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胡雯妤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2011.06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陈金秀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李媛婷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陆振杨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青协委员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卢海珍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杨  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2015.12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王会文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13物2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王英卓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2007.11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2013.07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姚建鹏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副团支书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李连成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宣传委员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王  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青协委员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周  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禤伟锋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吴  鸣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2015.11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邢可成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 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14工1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梁美雅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团支书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14工1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罗  彤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女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维权委员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优秀团干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此为第6页（共13页）</w:t>
      </w:r>
    </w:p>
    <w:tbl>
      <w:tblPr>
        <w:tblStyle w:val="22"/>
        <w:tblW w:w="9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59"/>
        <w:gridCol w:w="771"/>
        <w:gridCol w:w="832"/>
        <w:gridCol w:w="1254"/>
        <w:gridCol w:w="1074"/>
        <w:gridCol w:w="1504"/>
        <w:gridCol w:w="1240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团支部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  职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李小慧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吴凌燕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夏嫦玉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田芳嵘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黄玉婷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2009.12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芦莹莹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22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毛如珍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刘  丽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李起民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  慧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刘佳敏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张晓裴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组织委员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魏美玲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青协委员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杨  诺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2008.12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符文静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史晨辰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2009.12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朱黄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子睿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2012.05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张  媛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此为第7页（共13页）</w:t>
      </w:r>
    </w:p>
    <w:tbl>
      <w:tblPr>
        <w:tblStyle w:val="22"/>
        <w:tblW w:w="9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35"/>
        <w:gridCol w:w="765"/>
        <w:gridCol w:w="825"/>
        <w:gridCol w:w="1138"/>
        <w:gridCol w:w="1159"/>
        <w:gridCol w:w="1453"/>
        <w:gridCol w:w="1206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团支部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  职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王玉珏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2007.09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副团支书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张单玲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宣传委员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刘  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2014.10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青协委员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谢  霖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黄  潇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梁慧敏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2014.10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  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陈  颖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朱燕青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杨舒怡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徐盛聪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林  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青协委员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刘  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熊咏琪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王玲钰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宣传委员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何欣莲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曾天香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苏俊凌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此为第8页（共13页）</w:t>
      </w:r>
    </w:p>
    <w:tbl>
      <w:tblPr>
        <w:tblStyle w:val="22"/>
        <w:tblW w:w="9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960"/>
        <w:gridCol w:w="730"/>
        <w:gridCol w:w="805"/>
        <w:gridCol w:w="1282"/>
        <w:gridCol w:w="1159"/>
        <w:gridCol w:w="1469"/>
        <w:gridCol w:w="119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  职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宋  甜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胡  凯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黄  蓉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彭  婷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宋秋红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曾钰琦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宣传委员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李佳忆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徐梦婕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陈  松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2013.05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维权委员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郭上萍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吴春艳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刘贺宇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刘杜鹃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冷昕玥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  静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沈子夜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2012.11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曾伟轩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郭志远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_GB2312" w:hAnsi="楷体_GB2312" w:eastAsia="楷体_GB2312" w:cs="楷体_GB2312"/>
          <w:color w:val="000000"/>
          <w:sz w:val="22"/>
          <w:szCs w:val="22"/>
        </w:rPr>
      </w:pP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此为第9页（共13页）</w:t>
      </w:r>
    </w:p>
    <w:tbl>
      <w:tblPr>
        <w:tblStyle w:val="22"/>
        <w:tblW w:w="9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05"/>
        <w:gridCol w:w="780"/>
        <w:gridCol w:w="719"/>
        <w:gridCol w:w="1228"/>
        <w:gridCol w:w="1172"/>
        <w:gridCol w:w="1522"/>
        <w:gridCol w:w="1194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团支部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  职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章斯涌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副团支书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梁  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22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段淑一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14工7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  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2011.12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14国营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李蕴涵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2015.04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14国营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高才广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14国营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楼诗逸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14国营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胡至灵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2007.09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14国营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唐宜轩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朱思冰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2014.07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唐馨宇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青协委员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姜京枫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黄程燕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2008.09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崔建明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周  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14创业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顾杨王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吴  玥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帅品伟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副团支书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此为第10页（共13页）</w:t>
      </w:r>
    </w:p>
    <w:tbl>
      <w:tblPr>
        <w:tblStyle w:val="22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90"/>
        <w:gridCol w:w="720"/>
        <w:gridCol w:w="760"/>
        <w:gridCol w:w="1228"/>
        <w:gridCol w:w="1186"/>
        <w:gridCol w:w="1431"/>
        <w:gridCol w:w="1201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  职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张  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2012.05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朱  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2012.05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蒋泰容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2011.05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邓  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2009.05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组织委员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舒珺怡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许榕玲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2011.10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金雨晴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2011.05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汪雅婷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2012.09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许豪华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2015.05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组织委员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范德煜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2015.05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江  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艾传雅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刘  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马雪珺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2011.10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田桂香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李筱婷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古再丽努尔·佧米力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伍  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此为第11页（共13页）</w:t>
      </w:r>
    </w:p>
    <w:tbl>
      <w:tblPr>
        <w:tblStyle w:val="22"/>
        <w:tblW w:w="9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750"/>
        <w:gridCol w:w="727"/>
        <w:gridCol w:w="1281"/>
        <w:gridCol w:w="1082"/>
        <w:gridCol w:w="1485"/>
        <w:gridCol w:w="1224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  职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刘  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2010.06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费梅菊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2010.10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青协委员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涂  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2012.09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陈美珍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2012.12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心协委员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涂  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2012.09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费梅菊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2010.10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青协委员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汤宏梅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蒋美玲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2009.09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陈宏达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2011.06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陈应根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陈韵竹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2011.05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蒋  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2009.05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副团支书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徐俪恒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2012.05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张晨曦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肖娜娜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  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2009.05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柳华斌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2010.12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虞云峰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ab/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此为第12页（共13页）</w:t>
      </w:r>
    </w:p>
    <w:tbl>
      <w:tblPr>
        <w:tblStyle w:val="22"/>
        <w:tblW w:w="9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75"/>
        <w:gridCol w:w="720"/>
        <w:gridCol w:w="740"/>
        <w:gridCol w:w="1282"/>
        <w:gridCol w:w="993"/>
        <w:gridCol w:w="1503"/>
        <w:gridCol w:w="1282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  职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袁红萍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朱明星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2008.10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邱星宇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夏德胜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副团支书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陶孙军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青协委员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徐顺康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2013.05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素拓委员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郑上峰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王彦哲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2007.09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孙佳琪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2012.05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心协委员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周蕴文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2011.11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黄慧霞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周  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2010.12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张雨晴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沙  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副团支书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廖金曲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王润楠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学习委员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张  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勤工委员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肖  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2011.04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24" w:type="dxa"/>
          </w:tcPr>
          <w:p>
            <w:pPr>
              <w:pStyle w:val="30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18人（合计230人）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br w:type="page"/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共青团江西财经大学委员会</w:t>
      </w:r>
    </w:p>
    <w:p>
      <w:pPr>
        <w:pStyle w:val="30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2015-2016年度“先进个人”汇总登记表</w:t>
      </w: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分团委名称：工商管理学院分团委  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此为第13页（共13页）</w:t>
      </w:r>
    </w:p>
    <w:tbl>
      <w:tblPr>
        <w:tblStyle w:val="22"/>
        <w:tblW w:w="9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90"/>
        <w:gridCol w:w="735"/>
        <w:gridCol w:w="720"/>
        <w:gridCol w:w="1194"/>
        <w:gridCol w:w="1026"/>
        <w:gridCol w:w="1485"/>
        <w:gridCol w:w="1253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  职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胡芳颖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  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王俊仁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2012.10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李嘉欣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副团支书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陈恒恒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素拓委员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陈勇智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组织委员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李晓楠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宣传委员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徐静瀛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15工7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龚丽娟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15国营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应庆良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15国营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王一名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团小组组长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15国营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胡  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2009.10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团支书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优秀团干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15国营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唐斌杰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生活委员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15国营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谢青威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2010.05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青协委员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15国营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李泽凡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2009.05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宣传委员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优秀团员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填表人：杨婉琪     （盖章）    2016年 4月7日        此页 14人（合计230人）</w:t>
      </w:r>
    </w:p>
    <w:p>
      <w:pPr>
        <w:jc w:val="center"/>
        <w:rPr>
          <w:rFonts w:ascii="楷体_GB2312" w:hAnsi="楷体_GB2312" w:eastAsia="楷体_GB2312" w:cs="楷体_GB2312"/>
          <w:sz w:val="22"/>
          <w:szCs w:val="22"/>
        </w:rPr>
      </w:pPr>
    </w:p>
    <w:p>
      <w:pPr>
        <w:ind w:firstLine="480"/>
        <w:rPr>
          <w:rFonts w:ascii="楷体_GB2312" w:eastAsia="楷体_GB2312"/>
          <w:sz w:val="28"/>
          <w:szCs w:val="28"/>
        </w:rPr>
      </w:pPr>
    </w:p>
    <w:p>
      <w:pPr>
        <w:ind w:firstLine="480"/>
        <w:rPr>
          <w:rFonts w:ascii="楷体_GB2312" w:eastAsia="楷体_GB2312"/>
          <w:sz w:val="28"/>
          <w:szCs w:val="28"/>
        </w:rPr>
      </w:pPr>
    </w:p>
    <w:p>
      <w:pPr>
        <w:ind w:firstLine="480"/>
        <w:rPr>
          <w:rFonts w:ascii="楷体_GB2312" w:eastAsia="楷体_GB2312"/>
          <w:sz w:val="28"/>
          <w:szCs w:val="28"/>
        </w:rPr>
      </w:pPr>
    </w:p>
    <w:p>
      <w:pPr>
        <w:ind w:firstLine="480"/>
        <w:rPr>
          <w:rFonts w:ascii="楷体_GB2312" w:eastAsia="楷体_GB2312"/>
          <w:sz w:val="28"/>
          <w:szCs w:val="28"/>
        </w:rPr>
      </w:pPr>
    </w:p>
    <w:p>
      <w:pPr>
        <w:widowControl/>
        <w:rPr>
          <w:rFonts w:ascii="楷体_GB2312" w:eastAsia="楷体_GB2312"/>
          <w:sz w:val="24"/>
        </w:rPr>
        <w:sectPr>
          <w:headerReference r:id="rId8" w:type="default"/>
          <w:footerReference r:id="rId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before="240" w:line="360" w:lineRule="auto"/>
        <w:jc w:val="center"/>
        <w:rPr>
          <w:rFonts w:ascii="楷体_GB2312" w:hAnsi="宋体" w:eastAsia="楷体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color w:val="000000"/>
          <w:kern w:val="0"/>
          <w:sz w:val="30"/>
          <w:szCs w:val="30"/>
        </w:rPr>
        <w:t>江西财经大学201</w:t>
      </w:r>
      <w:r>
        <w:rPr>
          <w:rFonts w:hint="eastAsia" w:ascii="楷体_GB2312" w:hAnsi="宋体" w:eastAsia="楷体_GB2312"/>
          <w:b/>
          <w:bCs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楷体_GB2312" w:hAnsi="宋体" w:eastAsia="楷体_GB2312"/>
          <w:b/>
          <w:bCs/>
          <w:color w:val="000000"/>
          <w:kern w:val="0"/>
          <w:sz w:val="30"/>
          <w:szCs w:val="30"/>
        </w:rPr>
        <w:t>届“优秀毕业生”汇总表</w:t>
      </w:r>
    </w:p>
    <w:p>
      <w:pPr>
        <w:snapToGrid w:val="0"/>
        <w:spacing w:before="240" w:line="360" w:lineRule="auto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_工商管理学院__学院（盖章）</w:t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>填表日期___201</w:t>
      </w:r>
      <w:r>
        <w:rPr>
          <w:rFonts w:hint="eastAsia" w:ascii="楷体_GB2312" w:eastAsia="楷体_GB2312"/>
          <w:sz w:val="24"/>
          <w:lang w:val="en-US" w:eastAsia="zh-CN"/>
        </w:rPr>
        <w:t>6</w:t>
      </w:r>
      <w:r>
        <w:rPr>
          <w:rFonts w:hint="eastAsia" w:ascii="楷体_GB2312" w:eastAsia="楷体_GB2312"/>
          <w:sz w:val="24"/>
        </w:rPr>
        <w:t>__年_5__月__27__日    填表人：杨婉琪</w:t>
      </w:r>
    </w:p>
    <w:tbl>
      <w:tblPr>
        <w:tblStyle w:val="21"/>
        <w:tblW w:w="15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366"/>
        <w:gridCol w:w="1260"/>
        <w:gridCol w:w="1116"/>
        <w:gridCol w:w="1151"/>
        <w:gridCol w:w="1369"/>
        <w:gridCol w:w="1260"/>
        <w:gridCol w:w="2105"/>
        <w:gridCol w:w="4365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序号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候选人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毕业论文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本学年评优所获荣誉称号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毕业去向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（已与其签订就业协议的用人单位名称或研究生录取学校、专业名称）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12工2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0120548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廖  冲</w:t>
            </w: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女</w:t>
            </w: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预备党员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90.5</w:t>
            </w: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优秀团员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深圳大学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default" w:eastAsia="楷体_GB2312"/>
                <w:sz w:val="24"/>
              </w:rPr>
              <w:t>心理学专业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</w:t>
            </w: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12物1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0120822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纪  伟</w:t>
            </w: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男</w:t>
            </w: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中共党员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94.7</w:t>
            </w: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优秀团员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华南理工大学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</w:t>
            </w: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12物1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0120800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彭若诗</w:t>
            </w: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女</w:t>
            </w: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共青团员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91.6</w:t>
            </w: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优秀团员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上海大学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4</w:t>
            </w: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12人1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0120558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蒋  璐</w:t>
            </w: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女</w:t>
            </w: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中共党员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92.6</w:t>
            </w: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优秀学生干部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上海大学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default" w:eastAsia="楷体_GB2312"/>
                <w:sz w:val="24"/>
              </w:rPr>
              <w:t>企业管理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5</w:t>
            </w: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12市营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0120671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林欣洁</w:t>
            </w: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女</w:t>
            </w: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中共党员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93.6</w:t>
            </w: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三好学生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曼彻斯特大学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36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210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</w:tbl>
    <w:p>
      <w:pPr>
        <w:rPr>
          <w:rFonts w:ascii="楷体_GB2312" w:eastAsia="楷体_GB231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江西财经大学“单项奖”项目汇总表</w:t>
      </w:r>
    </w:p>
    <w:p>
      <w:pPr>
        <w:snapToGrid w:val="0"/>
        <w:spacing w:before="240" w:line="360" w:lineRule="auto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学院：   工商管理学院  （盖章）                  201</w:t>
      </w:r>
      <w:r>
        <w:rPr>
          <w:rFonts w:hint="eastAsia" w:ascii="楷体_GB2312" w:eastAsia="楷体_GB2312"/>
          <w:sz w:val="24"/>
          <w:lang w:val="en-US" w:eastAsia="zh-CN"/>
        </w:rPr>
        <w:t>6</w:t>
      </w:r>
      <w:r>
        <w:rPr>
          <w:rFonts w:hint="eastAsia" w:ascii="楷体_GB2312" w:eastAsia="楷体_GB2312"/>
          <w:sz w:val="24"/>
        </w:rPr>
        <w:t>年 10月 08 日</w:t>
      </w:r>
    </w:p>
    <w:tbl>
      <w:tblPr>
        <w:tblStyle w:val="21"/>
        <w:tblW w:w="9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500"/>
        <w:gridCol w:w="3572"/>
        <w:gridCol w:w="715"/>
        <w:gridCol w:w="150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序号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单项奖项目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人数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奖金金额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肖  涵</w:t>
            </w:r>
          </w:p>
        </w:tc>
        <w:tc>
          <w:tcPr>
            <w:tcW w:w="357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核心期刊论文三篇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一般期刊论文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十</w:t>
            </w:r>
            <w:r>
              <w:rPr>
                <w:rFonts w:hint="eastAsia" w:ascii="楷体_GB2312" w:eastAsia="楷体_GB2312"/>
                <w:sz w:val="24"/>
              </w:rPr>
              <w:t>篇</w:t>
            </w:r>
          </w:p>
        </w:tc>
        <w:tc>
          <w:tcPr>
            <w:tcW w:w="71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2900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陆振杨</w:t>
            </w:r>
          </w:p>
        </w:tc>
        <w:tc>
          <w:tcPr>
            <w:tcW w:w="357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一般期刊论文四篇</w:t>
            </w:r>
          </w:p>
        </w:tc>
        <w:tc>
          <w:tcPr>
            <w:tcW w:w="71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8</w:t>
            </w:r>
            <w:r>
              <w:rPr>
                <w:rFonts w:hint="eastAsia" w:ascii="楷体_GB2312" w:eastAsia="楷体_GB2312"/>
                <w:sz w:val="24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金晨远</w:t>
            </w:r>
          </w:p>
        </w:tc>
        <w:tc>
          <w:tcPr>
            <w:tcW w:w="357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一般期刊论文三篇</w:t>
            </w:r>
          </w:p>
        </w:tc>
        <w:tc>
          <w:tcPr>
            <w:tcW w:w="71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4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罗舒楠</w:t>
            </w:r>
          </w:p>
        </w:tc>
        <w:tc>
          <w:tcPr>
            <w:tcW w:w="357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一般期刊论文三篇</w:t>
            </w:r>
          </w:p>
        </w:tc>
        <w:tc>
          <w:tcPr>
            <w:tcW w:w="71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  <w:r>
              <w:rPr>
                <w:rFonts w:hint="eastAsia" w:ascii="楷体_GB2312" w:eastAsia="楷体_GB2312"/>
                <w:sz w:val="24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5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杨  琦</w:t>
            </w:r>
          </w:p>
        </w:tc>
        <w:tc>
          <w:tcPr>
            <w:tcW w:w="357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一般期刊论文三篇</w:t>
            </w:r>
          </w:p>
        </w:tc>
        <w:tc>
          <w:tcPr>
            <w:tcW w:w="71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  <w:r>
              <w:rPr>
                <w:rFonts w:hint="eastAsia" w:ascii="楷体_GB2312" w:eastAsia="楷体_GB2312"/>
                <w:sz w:val="24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6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甘燕红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一般期刊论文两篇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4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7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卢世佳</w:t>
            </w:r>
          </w:p>
        </w:tc>
        <w:tc>
          <w:tcPr>
            <w:tcW w:w="357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一般期刊论文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两</w:t>
            </w:r>
            <w:r>
              <w:rPr>
                <w:rFonts w:hint="eastAsia" w:ascii="楷体_GB2312" w:eastAsia="楷体_GB2312"/>
                <w:sz w:val="24"/>
              </w:rPr>
              <w:t>篇</w:t>
            </w:r>
          </w:p>
        </w:tc>
        <w:tc>
          <w:tcPr>
            <w:tcW w:w="71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8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黄汝婷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一般期刊论文一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篇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9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王会文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一般期刊论文一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篇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10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李怡睿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一般期刊论文一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篇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11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张  越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单项先进个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12</w:t>
            </w:r>
          </w:p>
        </w:tc>
        <w:tc>
          <w:tcPr>
            <w:tcW w:w="15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王琳娜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单项先进个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13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禤伟锋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单项先进个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14</w:t>
            </w:r>
          </w:p>
        </w:tc>
        <w:tc>
          <w:tcPr>
            <w:tcW w:w="15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廖为青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单项先进个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15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应庆良</w:t>
            </w:r>
          </w:p>
        </w:tc>
        <w:tc>
          <w:tcPr>
            <w:tcW w:w="357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单项先进个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  <w:lang w:val="en-US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</w:tbl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</w:t>
      </w:r>
    </w:p>
    <w:tbl>
      <w:tblPr>
        <w:tblStyle w:val="21"/>
        <w:tblW w:w="10335" w:type="dxa"/>
        <w:jc w:val="center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19"/>
        <w:gridCol w:w="1245"/>
        <w:gridCol w:w="1065"/>
        <w:gridCol w:w="525"/>
        <w:gridCol w:w="1380"/>
        <w:gridCol w:w="2091"/>
        <w:gridCol w:w="133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0130625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朱玥蓉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0130617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  鑫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3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0130786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廖若男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素拓委员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4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0130885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谢宜坚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维权委员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5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0130875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郭一鸣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6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0130965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  茗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校传文社社长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7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0130951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周玉婷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院社管委主席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8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0130987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傅少伟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9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0131025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甘燕红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10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0130679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吴靖文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11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0130767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  乐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12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0140624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毛如珍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13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0140654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罗宛婷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文艺委员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0140757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陈美琴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生活委员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0140846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  威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16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0140892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刘贺宇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17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0140964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张小文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14国营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0140971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李蕴涵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19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14国营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0140977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许杨坤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社管委组织部长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14创业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0140950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张睿心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21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0150591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郑文斌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勤工委员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22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0150845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  露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0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</w:tbl>
    <w:p>
      <w:pPr>
        <w:ind w:left="-718" w:leftChars="-342" w:right="-693" w:rightChars="-330" w:firstLine="540" w:firstLineChars="25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  <w:lang w:val="en-US" w:eastAsia="zh-CN"/>
        </w:rPr>
        <w:t>22</w:t>
      </w:r>
      <w:r>
        <w:rPr>
          <w:rFonts w:hint="eastAsia"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0 </w:t>
      </w:r>
      <w:r>
        <w:rPr>
          <w:rFonts w:hint="eastAsia" w:ascii="仿宋_GB2312" w:eastAsia="仿宋_GB2312"/>
        </w:rPr>
        <w:t xml:space="preserve">人。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 </w:t>
      </w:r>
    </w:p>
    <w:tbl>
      <w:tblPr>
        <w:tblStyle w:val="21"/>
        <w:tblW w:w="10479" w:type="dxa"/>
        <w:jc w:val="center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19"/>
        <w:gridCol w:w="1245"/>
        <w:gridCol w:w="1065"/>
        <w:gridCol w:w="525"/>
        <w:gridCol w:w="1380"/>
        <w:gridCol w:w="2195"/>
        <w:gridCol w:w="1338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0150886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王润楠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0150899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  丹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15国营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0150930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应庆良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0130573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龚倩文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45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0130559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王慧青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0130638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  骞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45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0130586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许鑫瑜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45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0130594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  鹏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0130811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罗景文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0130814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黄汝婷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0130895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万志勇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院学生会副主席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0130869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  晗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生活部常委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0130952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刘琰松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0130916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  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0130683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舒  露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0130685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涂  佳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0130768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胡飞天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13创业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0130537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魏  娟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0140602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唐亚辉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0140686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  诺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0140744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梁慧敏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0140718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沈倩玲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</w:tbl>
    <w:p>
      <w:pPr>
        <w:ind w:left="-718" w:leftChars="-342" w:right="-693" w:rightChars="-330" w:firstLine="540" w:firstLineChars="257"/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22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>人</w:t>
      </w:r>
      <w:r>
        <w:rPr>
          <w:rFonts w:hint="eastAsia" w:ascii="仿宋_GB2312" w:eastAsia="仿宋_GB2312"/>
          <w:lang w:eastAsia="zh-CN"/>
        </w:rPr>
        <w:t>。</w:t>
      </w:r>
      <w:r>
        <w:rPr>
          <w:rFonts w:hint="eastAsia" w:ascii="仿宋_GB2312" w:eastAsia="仿宋_GB2312"/>
        </w:rPr>
        <w:t xml:space="preserve">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 </w:t>
      </w:r>
    </w:p>
    <w:tbl>
      <w:tblPr>
        <w:tblStyle w:val="21"/>
        <w:tblW w:w="10239" w:type="dxa"/>
        <w:jc w:val="center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19"/>
        <w:gridCol w:w="1245"/>
        <w:gridCol w:w="1065"/>
        <w:gridCol w:w="525"/>
        <w:gridCol w:w="1380"/>
        <w:gridCol w:w="1916"/>
        <w:gridCol w:w="1339"/>
        <w:gridCol w:w="1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0140826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苏俊凌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0140778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  盈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0140871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彭春蕾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0140860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钟堰萍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体育委员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0140925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杜晓波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0140916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  静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14国营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0140980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刘优婉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14创业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0140997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姜京枫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纪保委员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0150603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  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0150634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  玥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0150687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洪燕玲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0150679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余  凯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0150698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  静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0150721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余多泉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0150736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陈应根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0150794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吴书羽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0150790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虞云峰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0150805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  芸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0150828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曾超婕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0150897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于鑫鑫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15国营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0150963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张梦璇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体育委员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45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0130541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邹梦瑜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9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</w:tbl>
    <w:p>
      <w:pPr>
        <w:ind w:left="-718" w:leftChars="-342" w:right="-693" w:rightChars="-330" w:firstLine="540" w:firstLineChars="25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22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 xml:space="preserve">人，。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</w:t>
      </w:r>
    </w:p>
    <w:tbl>
      <w:tblPr>
        <w:tblStyle w:val="21"/>
        <w:tblW w:w="1098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138"/>
        <w:gridCol w:w="1228"/>
        <w:gridCol w:w="1349"/>
        <w:gridCol w:w="525"/>
        <w:gridCol w:w="1380"/>
        <w:gridCol w:w="2379"/>
        <w:gridCol w:w="1352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0130535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杨冰芳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28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0130565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赖春燕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企业管理协会支书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0130598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  祥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0130793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  霞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0130819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  谦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0130799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赵沁微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院学术、维权常委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0130887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  甜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纪律委员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0130886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蔡知霖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0130896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汪  颖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0130922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罗梦茹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0130913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黄经伦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0130957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  新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0130981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丁争追格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0130979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田慧蓉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0131032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卢海珍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0131043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徐霏虹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0130689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  阳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0130664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吴璐涵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0130704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罗东平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副班长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0130750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曹雨娴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0130733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杜艺珊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13创业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0130716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  娆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</w:tbl>
    <w:p>
      <w:pPr>
        <w:ind w:left="-718" w:leftChars="-342" w:right="-693" w:rightChars="-330" w:firstLine="540" w:firstLineChars="257"/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22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 xml:space="preserve">人。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</w:t>
      </w:r>
    </w:p>
    <w:tbl>
      <w:tblPr>
        <w:tblStyle w:val="21"/>
        <w:tblW w:w="10713" w:type="dxa"/>
        <w:jc w:val="center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8"/>
        <w:gridCol w:w="1228"/>
        <w:gridCol w:w="1349"/>
        <w:gridCol w:w="525"/>
        <w:gridCol w:w="1380"/>
        <w:gridCol w:w="1968"/>
        <w:gridCol w:w="138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13创业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0130777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童晨林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0140632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洪志燕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0140593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芦莹莹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0140600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贾慧君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0140663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张铭凯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绿派社支书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0140681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项雯静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0140691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  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0143705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朱燕青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0140750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  玥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14工4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0140796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徐盛聪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14工4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0140771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何欣莲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校大研会副部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14工5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0140877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李佳忆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文艺委员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14工5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0140878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  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14工7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0140939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  宣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14工7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0140963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江丽文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14国营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0140984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高才广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14创业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0140702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廖璐云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14创业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0140799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  亮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维权委员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0150614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钟小春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0150632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汪雅婷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0150692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  柯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0150666</w:t>
            </w:r>
          </w:p>
        </w:tc>
        <w:tc>
          <w:tcPr>
            <w:tcW w:w="134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  洁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38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10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</w:tbl>
    <w:p>
      <w:pPr>
        <w:ind w:left="-718" w:leftChars="-342" w:right="-693" w:rightChars="-330" w:firstLine="540" w:firstLineChars="257"/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22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人。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</w:t>
      </w:r>
    </w:p>
    <w:tbl>
      <w:tblPr>
        <w:tblStyle w:val="21"/>
        <w:tblW w:w="11024" w:type="dxa"/>
        <w:jc w:val="center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91"/>
        <w:gridCol w:w="1228"/>
        <w:gridCol w:w="1154"/>
        <w:gridCol w:w="596"/>
        <w:gridCol w:w="1373"/>
        <w:gridCol w:w="1663"/>
        <w:gridCol w:w="2043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0150686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陆筱彤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0150742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费梅菊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0150700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郑心雨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15工4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0150787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叶小萱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15工4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0150757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  颖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15工4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0150781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肖祥凤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15工5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0150822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范雪璐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15工5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0150818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邱星宇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15工6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0150864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冯丽芳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15工6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0150880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胡芳颖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15工6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0150885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章思雨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15工7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0150922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汪  玲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15国营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0150932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许樟红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15国营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0150931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  悦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三好学生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28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0130563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黄慧婕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0130804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芦  苑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0130855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黄思玮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绿派社书记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0130920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谭磷鹿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0130678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  丽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支书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13创业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0130723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卢世佳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党支部组长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0140594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梁美雅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19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0140753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  媛</w:t>
            </w:r>
          </w:p>
        </w:tc>
        <w:tc>
          <w:tcPr>
            <w:tcW w:w="59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66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204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</w:tbl>
    <w:p>
      <w:pPr>
        <w:ind w:left="-718" w:leftChars="-342" w:right="-693" w:rightChars="-330" w:firstLine="540" w:firstLineChars="257"/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15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7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 xml:space="preserve">人。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</w:t>
      </w:r>
    </w:p>
    <w:tbl>
      <w:tblPr>
        <w:tblStyle w:val="21"/>
        <w:tblW w:w="11203" w:type="dxa"/>
        <w:jc w:val="center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38"/>
        <w:gridCol w:w="1248"/>
        <w:gridCol w:w="1102"/>
        <w:gridCol w:w="814"/>
        <w:gridCol w:w="1373"/>
        <w:gridCol w:w="1855"/>
        <w:gridCol w:w="186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14工4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0140774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杨舒怡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15工2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0150647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许豪华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15工3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0150712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王文杰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青协委员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15工4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0150797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周慧琳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0130571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卢海涛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0130784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杨思宇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校学术部常委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48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0130846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毛禹栋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0130932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王春林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13物1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0130999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王蓉润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13物1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0130998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赖  胜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13物2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0131011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  琦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0130687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张琪琪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0130749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陈紫琴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13创业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0130570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李连成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14工1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0140601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田芳嵘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14工2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0140656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  丽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14工7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0140956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  迪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学术部部长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14创业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0140695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  杨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宣传委员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15工1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0150617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  奇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15工2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0150684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范德煜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15工4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0150752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徐俪恒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15工5</w:t>
            </w:r>
          </w:p>
        </w:tc>
        <w:tc>
          <w:tcPr>
            <w:tcW w:w="124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0150837</w:t>
            </w:r>
          </w:p>
        </w:tc>
        <w:tc>
          <w:tcPr>
            <w:tcW w:w="110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夏德胜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</w:tbl>
    <w:p>
      <w:pPr>
        <w:ind w:left="-718" w:leftChars="-342" w:right="-693" w:rightChars="-330" w:firstLine="540" w:firstLineChars="257"/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0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22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人。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 </w:t>
      </w:r>
    </w:p>
    <w:tbl>
      <w:tblPr>
        <w:tblStyle w:val="21"/>
        <w:tblW w:w="10958" w:type="dxa"/>
        <w:jc w:val="center"/>
        <w:tblInd w:w="-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24"/>
        <w:gridCol w:w="1222"/>
        <w:gridCol w:w="1101"/>
        <w:gridCol w:w="489"/>
        <w:gridCol w:w="1355"/>
        <w:gridCol w:w="2104"/>
        <w:gridCol w:w="182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15工6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0150865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陈闽城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体育委员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15工6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0150859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  婧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宣传委员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15工7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0150910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武思然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15国营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0150947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王一名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22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0130568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夏  进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22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0130614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池  诚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22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0130593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张荠尹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12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0130637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刘幕荣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助班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12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13工2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0130587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  辉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青协委员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0130827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余  浩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0130873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涂思娴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班级心协委员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0130937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金晨远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0130700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李志伟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0130751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程燕荣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摄影协会负责人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0130774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  辉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营销达人社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13创业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0130740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贾丹琪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14工2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0140702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符文静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院记者团团长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0140758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张单玲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宣传委员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14工4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0140814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曾天香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14工4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0140819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  婷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青协委员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14工5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0140870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  甜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14工5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0140859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  凯</w:t>
            </w:r>
          </w:p>
        </w:tc>
        <w:tc>
          <w:tcPr>
            <w:tcW w:w="48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</w:tbl>
    <w:p>
      <w:pPr>
        <w:ind w:left="-718" w:leftChars="-342" w:right="-693" w:rightChars="-330" w:firstLine="540" w:firstLineChars="25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人，“优秀学生干部” </w:t>
      </w:r>
      <w:r>
        <w:rPr>
          <w:rFonts w:hint="eastAsia" w:ascii="仿宋_GB2312" w:eastAsia="仿宋_GB2312"/>
          <w:u w:val="single"/>
          <w:lang w:val="en-US" w:eastAsia="zh-CN"/>
        </w:rPr>
        <w:t>22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</w:t>
      </w:r>
      <w:r>
        <w:rPr>
          <w:rFonts w:hint="eastAsia" w:ascii="仿宋_GB2312" w:eastAsia="仿宋_GB2312"/>
          <w:u w:val="none"/>
        </w:rPr>
        <w:t>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人。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</w:t>
      </w:r>
    </w:p>
    <w:tbl>
      <w:tblPr>
        <w:tblStyle w:val="21"/>
        <w:tblW w:w="11085" w:type="dxa"/>
        <w:jc w:val="center"/>
        <w:tblInd w:w="-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38"/>
        <w:gridCol w:w="1228"/>
        <w:gridCol w:w="1138"/>
        <w:gridCol w:w="560"/>
        <w:gridCol w:w="1392"/>
        <w:gridCol w:w="2241"/>
        <w:gridCol w:w="174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14工6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0140904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杨程悦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生活委员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14工6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0140929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  越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素拓委员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14工6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0140912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张宇萍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维权委员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14创业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0140596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郭佳柳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院外联部副部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0150605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唐文涛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文艺委员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0150707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祝养浩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15工5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0150830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龚若玮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15工7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0150900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彭勒铭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15工7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0150901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龚丽娟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15国营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0150935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唐斌杰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生活委员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优秀学生干部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0130571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卢海涛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13工1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0130526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文晓雅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0130814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黄汝婷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0130789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  越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0130867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陈艺鑫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0130887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  甜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纪律委员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0130886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蔡知霖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13国3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0130942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  涵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13物1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0130987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傅少伟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0131043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徐霏虹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13物2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0131025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甘燕红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2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0130745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  慧</w:t>
            </w:r>
          </w:p>
        </w:tc>
        <w:tc>
          <w:tcPr>
            <w:tcW w:w="56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定向协会负责人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ind w:left="-718" w:leftChars="-342" w:right="-693" w:rightChars="-330" w:firstLine="540" w:firstLineChars="257"/>
      </w:pPr>
      <w:r>
        <w:rPr>
          <w:rFonts w:hint="eastAsia" w:ascii="仿宋_GB2312" w:eastAsia="仿宋_GB2312"/>
        </w:rPr>
        <w:t>合计：本页“三好学生”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0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10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12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人。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江西财经大学学生先进个人汇总表</w:t>
      </w:r>
    </w:p>
    <w:tbl>
      <w:tblPr>
        <w:tblStyle w:val="21"/>
        <w:tblpPr w:leftFromText="180" w:rightFromText="180" w:vertAnchor="text" w:horzAnchor="page" w:tblpX="623" w:tblpY="312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33"/>
        <w:gridCol w:w="1283"/>
        <w:gridCol w:w="1124"/>
        <w:gridCol w:w="525"/>
        <w:gridCol w:w="1380"/>
        <w:gridCol w:w="2237"/>
        <w:gridCol w:w="1423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班级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学号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授予称号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0130742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刘依琳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绿派社负责人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13市营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0130754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赖秋苹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13人力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0130683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舒  露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13创业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0130654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禤伟峰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0140742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  颖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14工3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0140710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肖富文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14工4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0140774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杨舒怡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14工5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0140855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  蓉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14工7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0140931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胡文琴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15工1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0150625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金雨晴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113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15工2</w:t>
            </w:r>
          </w:p>
        </w:tc>
        <w:tc>
          <w:tcPr>
            <w:tcW w:w="12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0150690</w:t>
            </w:r>
          </w:p>
        </w:tc>
        <w:tc>
          <w:tcPr>
            <w:tcW w:w="112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李筱婷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42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学习标兵</w:t>
            </w:r>
          </w:p>
        </w:tc>
        <w:tc>
          <w:tcPr>
            <w:tcW w:w="109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学院名称：  </w:t>
      </w:r>
      <w:r>
        <w:rPr>
          <w:rFonts w:hint="eastAsia" w:ascii="仿宋_GB2312" w:eastAsia="仿宋_GB2312"/>
          <w:lang w:eastAsia="zh-CN"/>
        </w:rPr>
        <w:t>工商管理学院</w:t>
      </w:r>
      <w:r>
        <w:rPr>
          <w:rFonts w:hint="eastAsia" w:ascii="仿宋_GB2312" w:eastAsia="仿宋_GB2312"/>
        </w:rPr>
        <w:t xml:space="preserve">   （盖章）填表人：  </w:t>
      </w:r>
      <w:r>
        <w:rPr>
          <w:rFonts w:hint="eastAsia" w:ascii="仿宋_GB2312" w:eastAsia="仿宋_GB2312"/>
          <w:lang w:eastAsia="zh-CN"/>
        </w:rPr>
        <w:t>杨婉琪</w:t>
      </w:r>
      <w:r>
        <w:rPr>
          <w:rFonts w:hint="eastAsia" w:ascii="仿宋_GB2312" w:eastAsia="仿宋_GB2312"/>
        </w:rPr>
        <w:t xml:space="preserve">  填表时间： </w:t>
      </w:r>
      <w:r>
        <w:rPr>
          <w:rFonts w:hint="eastAsia" w:ascii="仿宋_GB2312" w:eastAsia="仿宋_GB2312"/>
          <w:lang w:val="en-US" w:eastAsia="zh-CN"/>
        </w:rPr>
        <w:t>2016年10月9日</w:t>
      </w:r>
      <w:r>
        <w:rPr>
          <w:rFonts w:hint="eastAsia" w:ascii="仿宋_GB2312" w:eastAsia="仿宋_GB2312"/>
        </w:rPr>
        <w:t xml:space="preserve"> </w:t>
      </w:r>
    </w:p>
    <w:p>
      <w:pPr>
        <w:ind w:left="-718" w:leftChars="-342" w:right="-693" w:rightChars="-330" w:firstLine="540" w:firstLineChars="257"/>
      </w:pPr>
      <w:r>
        <w:rPr>
          <w:rFonts w:hint="eastAsia" w:ascii="仿宋_GB2312" w:eastAsia="仿宋_GB2312"/>
        </w:rPr>
        <w:t>合计：本页“三好学生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人，“优秀学生干部”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人，“学习标兵”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>12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人</w:t>
      </w:r>
      <w:r>
        <w:rPr>
          <w:rFonts w:hint="eastAsia" w:ascii="仿宋_GB2312" w:eastAsia="仿宋_GB2312"/>
          <w:lang w:eastAsia="zh-CN"/>
        </w:rPr>
        <w:t>。</w:t>
      </w:r>
    </w:p>
    <w:p>
      <w:pPr>
        <w:ind w:left="-718" w:leftChars="-342" w:right="-693" w:rightChars="-330" w:firstLine="540" w:firstLineChars="25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p>
      <w:pPr>
        <w:ind w:left="-718" w:leftChars="-342" w:right="-693" w:rightChars="-330" w:firstLine="774" w:firstLineChars="257"/>
        <w:jc w:val="center"/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江西财经大学企业奖学助学金候选人汇总表</w:t>
      </w:r>
    </w:p>
    <w:p>
      <w:pPr>
        <w:ind w:left="-718" w:leftChars="-342" w:right="-693" w:rightChars="-330" w:firstLine="617" w:firstLineChars="257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学院名称：工商管理学院（盖章）填表人：杨婉琪    填表时间：2015年10月10日</w:t>
      </w:r>
    </w:p>
    <w:tbl>
      <w:tblPr>
        <w:tblStyle w:val="21"/>
        <w:tblW w:w="10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277"/>
        <w:gridCol w:w="1244"/>
        <w:gridCol w:w="780"/>
        <w:gridCol w:w="1185"/>
        <w:gridCol w:w="1935"/>
        <w:gridCol w:w="279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学号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政治面貌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职务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企业奖助学金名称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0130873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涂斯娴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江西国际公司助学金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0130587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程  辉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兴业证券奖学金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0130745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李  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移动之星奖学金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0143677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朱黄子睿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移动之星奖学金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0150742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费梅菊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院学生会部长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移动之星奖学金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0130740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贾丹琪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洪银兴经济学奖学金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0150589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蒋泰容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岳向东奖（助）学金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0150880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胡芳颖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岳向东奖（助）学金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9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0130624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蒋红艳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岳向东奖（助）学金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10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0140985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朱文祥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岳向东奖（助）学金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11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0140871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彭春蕾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用友奖学（助）学金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12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0140588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张小兵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用友奖学（助）学金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13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0150781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肖祥凤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团支书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用友奖学（助）学金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14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0130815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蔡  芸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用友奖学（助）学金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15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0150687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洪燕玲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上海校友会奖学金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16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0150820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周  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上海校友会奖学金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17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0140654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罗宛婷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湖北校友会奖学金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18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0140827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张  盈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湖北校友会助学金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19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0130939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罗冰清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中共党员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余来文科技竞赛奖学金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0140832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顾杨王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江西供销农商奖学金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21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0140953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岳  阳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院专职副主席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江西供销农商奖学金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22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0130683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舒  露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江西供销农商助学金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23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0140778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张  盈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江西供销农商助学金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24</w:t>
            </w:r>
          </w:p>
        </w:tc>
        <w:tc>
          <w:tcPr>
            <w:tcW w:w="1277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0150932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许樟红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共青团员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学生</w:t>
            </w:r>
          </w:p>
        </w:tc>
        <w:tc>
          <w:tcPr>
            <w:tcW w:w="279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江西供销农商助学金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default" w:ascii="楷体_GB2312" w:hAnsi="楷体_GB2312" w:eastAsia="楷体_GB2312" w:cs="楷体_GB2312"/>
                <w:sz w:val="24"/>
              </w:rPr>
              <w:t>3000</w:t>
            </w:r>
          </w:p>
        </w:tc>
      </w:tr>
    </w:tbl>
    <w:p>
      <w:pPr>
        <w:tabs>
          <w:tab w:val="center" w:pos="4153"/>
        </w:tabs>
        <w:jc w:val="center"/>
        <w:rPr>
          <w:rFonts w:ascii="楷体_GB2312" w:hAnsi="楷体_GB2312" w:eastAsia="楷体_GB2312" w:cs="楷体_GB2312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center" w:pos="4153"/>
        </w:tabs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201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-201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工商“五个十大”评审结果汇总表</w:t>
      </w:r>
    </w:p>
    <w:tbl>
      <w:tblPr>
        <w:tblStyle w:val="21"/>
        <w:tblpPr w:leftFromText="180" w:rightFromText="180" w:vertAnchor="text" w:horzAnchor="page" w:tblpX="542" w:tblpY="90"/>
        <w:tblOverlap w:val="never"/>
        <w:tblW w:w="11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92"/>
        <w:gridCol w:w="1116"/>
        <w:gridCol w:w="1104"/>
        <w:gridCol w:w="1080"/>
        <w:gridCol w:w="1140"/>
        <w:gridCol w:w="1205"/>
        <w:gridCol w:w="1188"/>
        <w:gridCol w:w="109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十大学习标兵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十大学生干部标兵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十大素质标兵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十大自强之星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优秀党助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班级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姓名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班级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班级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班级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蔡知霖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13国2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蒋红艳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13工2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程  辉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13工2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舒  露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13人力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钟艳艳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赖  胜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13物1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黄思玮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13国2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赵沁微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13国1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  慧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13市营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罗舒楠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13物2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徐霏虹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13物2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罗宁静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13人力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万志勇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13国2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程  珊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14工7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卢海涛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周  娆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13创业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卢世佳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13创业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金晨远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13国3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高泽昕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13创业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黄诗蓝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苏俊凌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14工4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梁美雅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14工1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李媛婷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13物1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于鑫鑫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15工7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樊  伟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15企管研究生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刘贺宇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14工6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刘  丽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14工2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史晨辰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14工2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顾杨王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14创业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李媛婷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13物1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胡文琴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14工7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赵忆璇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14工6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钟堰萍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14工5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张  静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15工3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万志勇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李筱婷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15工2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岳  阳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14工7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曹  迪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14工7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柳华斌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15工4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  晗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刘  芸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15工5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许杨坤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14国营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吴书羽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15工4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黄经伦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13国3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潘亦欣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汪雅婷</w:t>
            </w:r>
          </w:p>
        </w:tc>
        <w:tc>
          <w:tcPr>
            <w:tcW w:w="109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15创业</w:t>
            </w:r>
          </w:p>
        </w:tc>
        <w:tc>
          <w:tcPr>
            <w:tcW w:w="1116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吴  玥</w:t>
            </w:r>
          </w:p>
        </w:tc>
        <w:tc>
          <w:tcPr>
            <w:tcW w:w="1104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15工1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邱星宇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15工5</w:t>
            </w:r>
          </w:p>
        </w:tc>
        <w:tc>
          <w:tcPr>
            <w:tcW w:w="12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谢丽婷</w:t>
            </w:r>
          </w:p>
        </w:tc>
        <w:tc>
          <w:tcPr>
            <w:tcW w:w="11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13工2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成  铭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13国1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8332"/>
    </w:sdtPr>
    <w:sdtContent>
      <w:p>
        <w:pPr>
          <w:pStyle w:val="6"/>
          <w:jc w:val="center"/>
        </w:pP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833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833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7AF6"/>
    <w:rsid w:val="000A52FB"/>
    <w:rsid w:val="000E3119"/>
    <w:rsid w:val="00151B75"/>
    <w:rsid w:val="00254012"/>
    <w:rsid w:val="002B0C86"/>
    <w:rsid w:val="002D642D"/>
    <w:rsid w:val="003333B8"/>
    <w:rsid w:val="00362A72"/>
    <w:rsid w:val="00435E22"/>
    <w:rsid w:val="004817EB"/>
    <w:rsid w:val="00632AC0"/>
    <w:rsid w:val="006E680C"/>
    <w:rsid w:val="008C1558"/>
    <w:rsid w:val="00956E43"/>
    <w:rsid w:val="009F0C85"/>
    <w:rsid w:val="009F1FA2"/>
    <w:rsid w:val="009F5913"/>
    <w:rsid w:val="00A14C76"/>
    <w:rsid w:val="00AF6761"/>
    <w:rsid w:val="00B020EA"/>
    <w:rsid w:val="00B577A1"/>
    <w:rsid w:val="00B709CC"/>
    <w:rsid w:val="00BE0ED6"/>
    <w:rsid w:val="00CE3813"/>
    <w:rsid w:val="00D22AB7"/>
    <w:rsid w:val="00D64539"/>
    <w:rsid w:val="00DF0DCA"/>
    <w:rsid w:val="00DF77B9"/>
    <w:rsid w:val="00E10903"/>
    <w:rsid w:val="00E243D1"/>
    <w:rsid w:val="00E663EB"/>
    <w:rsid w:val="00E738C9"/>
    <w:rsid w:val="00E91006"/>
    <w:rsid w:val="00EE6308"/>
    <w:rsid w:val="00F84BE2"/>
    <w:rsid w:val="17C8129B"/>
    <w:rsid w:val="31EE66A0"/>
    <w:rsid w:val="363C6AA9"/>
    <w:rsid w:val="42ED70FC"/>
    <w:rsid w:val="5E4912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semiHidden="0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character" w:default="1" w:styleId="9">
    <w:name w:val="Default Paragraph Font"/>
    <w:unhideWhenUsed/>
    <w:uiPriority w:val="1"/>
  </w:style>
  <w:style w:type="table" w:default="1" w:styleId="21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9"/>
    <w:unhideWhenUsed/>
    <w:qFormat/>
    <w:uiPriority w:val="99"/>
    <w:rPr>
      <w:b/>
      <w:bCs/>
    </w:rPr>
  </w:style>
  <w:style w:type="paragraph" w:styleId="4">
    <w:name w:val="annotation text"/>
    <w:basedOn w:val="1"/>
    <w:link w:val="29"/>
    <w:unhideWhenUsed/>
    <w:uiPriority w:val="99"/>
    <w:pPr>
      <w:jc w:val="left"/>
    </w:pPr>
  </w:style>
  <w:style w:type="paragraph" w:styleId="5">
    <w:name w:val="Balloon Text"/>
    <w:basedOn w:val="1"/>
    <w:link w:val="3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uiPriority w:val="99"/>
    <w:rPr>
      <w:color w:val="800080"/>
      <w:u w:val="none"/>
    </w:rPr>
  </w:style>
  <w:style w:type="character" w:styleId="13">
    <w:name w:val="Emphasis"/>
    <w:basedOn w:val="9"/>
    <w:qFormat/>
    <w:uiPriority w:val="20"/>
  </w:style>
  <w:style w:type="character" w:styleId="14">
    <w:name w:val="HTML Definition"/>
    <w:basedOn w:val="9"/>
    <w:unhideWhenUsed/>
    <w:uiPriority w:val="99"/>
  </w:style>
  <w:style w:type="character" w:styleId="15">
    <w:name w:val="HTML Acronym"/>
    <w:basedOn w:val="9"/>
    <w:unhideWhenUsed/>
    <w:uiPriority w:val="99"/>
  </w:style>
  <w:style w:type="character" w:styleId="16">
    <w:name w:val="HTML Variable"/>
    <w:basedOn w:val="9"/>
    <w:unhideWhenUsed/>
    <w:qFormat/>
    <w:uiPriority w:val="99"/>
  </w:style>
  <w:style w:type="character" w:styleId="17">
    <w:name w:val="Hyperlink"/>
    <w:basedOn w:val="9"/>
    <w:unhideWhenUsed/>
    <w:uiPriority w:val="99"/>
    <w:rPr>
      <w:color w:val="0000FF"/>
      <w:u w:val="none"/>
    </w:rPr>
  </w:style>
  <w:style w:type="character" w:styleId="18">
    <w:name w:val="HTML Code"/>
    <w:basedOn w:val="9"/>
    <w:unhideWhenUsed/>
    <w:uiPriority w:val="99"/>
    <w:rPr>
      <w:rFonts w:ascii="Courier New" w:hAnsi="Courier New"/>
      <w:sz w:val="20"/>
    </w:rPr>
  </w:style>
  <w:style w:type="character" w:styleId="19">
    <w:name w:val="annotation reference"/>
    <w:basedOn w:val="9"/>
    <w:unhideWhenUsed/>
    <w:qFormat/>
    <w:uiPriority w:val="99"/>
    <w:rPr>
      <w:sz w:val="21"/>
      <w:szCs w:val="21"/>
    </w:rPr>
  </w:style>
  <w:style w:type="character" w:styleId="20">
    <w:name w:val="HTML Cite"/>
    <w:basedOn w:val="9"/>
    <w:unhideWhenUsed/>
    <w:uiPriority w:val="99"/>
  </w:style>
  <w:style w:type="table" w:styleId="22">
    <w:name w:val="Table Grid"/>
    <w:basedOn w:val="21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3">
    <w:name w:val="表格缩进样式"/>
    <w:basedOn w:val="1"/>
    <w:link w:val="24"/>
    <w:qFormat/>
    <w:uiPriority w:val="0"/>
    <w:pPr>
      <w:spacing w:line="440" w:lineRule="exact"/>
      <w:ind w:firstLine="200" w:firstLineChars="200"/>
    </w:pPr>
    <w:rPr>
      <w:rFonts w:eastAsia="仿宋"/>
      <w:sz w:val="24"/>
    </w:rPr>
  </w:style>
  <w:style w:type="character" w:customStyle="1" w:styleId="24">
    <w:name w:val="表格缩进样式 Char"/>
    <w:basedOn w:val="9"/>
    <w:link w:val="23"/>
    <w:uiPriority w:val="0"/>
    <w:rPr>
      <w:rFonts w:ascii="Times New Roman" w:hAnsi="Times New Roman" w:eastAsia="仿宋" w:cs="Times New Roman"/>
      <w:sz w:val="24"/>
      <w:szCs w:val="24"/>
    </w:rPr>
  </w:style>
  <w:style w:type="paragraph" w:customStyle="1" w:styleId="25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6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标题 1 Char"/>
    <w:basedOn w:val="9"/>
    <w:link w:val="2"/>
    <w:uiPriority w:val="9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29">
    <w:name w:val="批注文字 Char"/>
    <w:basedOn w:val="9"/>
    <w:link w:val="4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30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1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2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4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4">
    <w:name w:val="font01"/>
    <w:basedOn w:val="9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35">
    <w:name w:val="font31"/>
    <w:basedOn w:val="9"/>
    <w:uiPriority w:val="0"/>
    <w:rPr>
      <w:rFonts w:hint="eastAsia" w:ascii="Times New Roman" w:hAnsi="Times New Roman" w:cs="Times New Roman"/>
      <w:color w:val="000000"/>
      <w:sz w:val="22"/>
      <w:szCs w:val="22"/>
      <w:u w:val="none"/>
    </w:rPr>
  </w:style>
  <w:style w:type="paragraph" w:customStyle="1" w:styleId="36">
    <w:name w:val="样式 (符号) 宋体 居中"/>
    <w:basedOn w:val="1"/>
    <w:qFormat/>
    <w:uiPriority w:val="0"/>
    <w:pPr>
      <w:jc w:val="center"/>
    </w:pPr>
    <w:rPr>
      <w:rFonts w:hAnsi="宋体" w:cs="宋体"/>
    </w:rPr>
  </w:style>
  <w:style w:type="character" w:customStyle="1" w:styleId="37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8">
    <w:name w:val="TOC Heading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Cs w:val="28"/>
    </w:rPr>
  </w:style>
  <w:style w:type="character" w:customStyle="1" w:styleId="39">
    <w:name w:val="批注主题 Char"/>
    <w:basedOn w:val="29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6AA4B-B081-4E38-93BE-7E08A0B2C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55</Pages>
  <Words>7247</Words>
  <Characters>41311</Characters>
  <Lines>344</Lines>
  <Paragraphs>96</Paragraphs>
  <ScaleCrop>false</ScaleCrop>
  <LinksUpToDate>false</LinksUpToDate>
  <CharactersWithSpaces>48462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2016-03-12T16:07:00Z</dcterms:created>
  <dc:creator>Administrator</dc:creator>
  <cp:lastModifiedBy>lenovo</cp:lastModifiedBy>
  <dcterms:modified xsi:type="dcterms:W3CDTF">2016-12-27T15:50:39Z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